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46F" w:rsidRDefault="00640A70" w:rsidP="00640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</w:t>
      </w:r>
      <w:r w:rsidR="005265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246F" w:rsidRPr="00282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 w:rsidR="0028246F" w:rsidRPr="00282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B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r w:rsidR="0028246F" w:rsidRPr="002824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образовании по образовательным программам дошкольного образования</w:t>
      </w:r>
    </w:p>
    <w:p w:rsidR="00B219FB" w:rsidRPr="00B219FB" w:rsidRDefault="00B219FB" w:rsidP="00B219FB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  <w:r w:rsidRPr="00B219FB">
        <w:rPr>
          <w:b/>
          <w:bCs/>
        </w:rPr>
        <w:t>между Муниципальным бюджетным дошкольным образовательным учреждением</w:t>
      </w:r>
    </w:p>
    <w:p w:rsidR="00B219FB" w:rsidRPr="00B219FB" w:rsidRDefault="00B219FB" w:rsidP="00B219FB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  <w:r w:rsidRPr="00B219FB">
        <w:rPr>
          <w:b/>
          <w:bCs/>
        </w:rPr>
        <w:t>Детский сад №9 «Улыбка</w:t>
      </w:r>
      <w:r>
        <w:rPr>
          <w:b/>
          <w:bCs/>
        </w:rPr>
        <w:t>» общеразвивающего</w:t>
      </w:r>
      <w:r w:rsidRPr="00B219FB">
        <w:rPr>
          <w:b/>
          <w:bCs/>
        </w:rPr>
        <w:t xml:space="preserve"> вида</w:t>
      </w:r>
    </w:p>
    <w:p w:rsidR="00B219FB" w:rsidRPr="00B219FB" w:rsidRDefault="00B219FB" w:rsidP="00B219FB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  <w:bCs/>
        </w:rPr>
        <w:t>и родителями</w:t>
      </w:r>
      <w:r w:rsidRPr="00B219FB">
        <w:rPr>
          <w:b/>
          <w:bCs/>
        </w:rPr>
        <w:t xml:space="preserve"> (законным</w:t>
      </w:r>
      <w:r>
        <w:rPr>
          <w:b/>
          <w:bCs/>
        </w:rPr>
        <w:t>и представителями</w:t>
      </w:r>
      <w:r w:rsidRPr="00B219FB">
        <w:rPr>
          <w:b/>
          <w:bCs/>
        </w:rPr>
        <w:t>) воспитанника</w:t>
      </w:r>
    </w:p>
    <w:p w:rsidR="00B219FB" w:rsidRPr="00B219FB" w:rsidRDefault="00B219FB" w:rsidP="002824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246F" w:rsidRPr="0028246F" w:rsidRDefault="0039551D" w:rsidP="00753886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F77FB" w:rsidRP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Ведено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246F" w:rsidRP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___________20___г.</w:t>
      </w:r>
    </w:p>
    <w:p w:rsidR="0028246F" w:rsidRPr="0028246F" w:rsidRDefault="0028246F" w:rsidP="002824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46F" w:rsidRPr="0028246F" w:rsidRDefault="007F77FB" w:rsidP="007F77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="0028246F" w:rsidRPr="002824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Муниципальное бюджетное дошкольное образовательное  учреждение Детский сад № </w:t>
      </w:r>
      <w:r w:rsidR="00BE17E8" w:rsidRPr="00753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28246F" w:rsidRPr="002824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BE17E8" w:rsidRPr="00753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Улыбка</w:t>
      </w:r>
      <w:r w:rsidR="0028246F" w:rsidRPr="002824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с.</w:t>
      </w:r>
      <w:r w:rsidR="00BE17E8" w:rsidRPr="00753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246F" w:rsidRPr="002824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Ведено (МБДОУ № </w:t>
      </w:r>
      <w:r w:rsidR="00BE17E8" w:rsidRPr="00753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28246F" w:rsidRPr="002824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E17E8" w:rsidRP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осуществляющее образовательную деятельность    (далее -   образовательная организация)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</w:t>
      </w:r>
      <w:r w:rsidRP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</w:t>
      </w:r>
      <w:r w:rsidRP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дальнейшем «Исполнитель»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28246F" w:rsidRPr="00282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заведующего </w:t>
      </w:r>
      <w:proofErr w:type="spellStart"/>
      <w:r w:rsidR="00753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Сугаиповой</w:t>
      </w:r>
      <w:proofErr w:type="spellEnd"/>
      <w:r w:rsidR="00753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753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Залины</w:t>
      </w:r>
      <w:proofErr w:type="spellEnd"/>
      <w:r w:rsidR="00753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753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Умаровны</w:t>
      </w:r>
      <w:proofErr w:type="spellEnd"/>
      <w:r w:rsidR="0028246F" w:rsidRPr="00282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на основании Устава</w:t>
      </w:r>
      <w:r w:rsid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и ______________________________________________________________</w:t>
      </w:r>
      <w:r w:rsidR="0028246F" w:rsidRP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</w:p>
    <w:p w:rsidR="0028246F" w:rsidRPr="00046E38" w:rsidRDefault="00670EDA" w:rsidP="002824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28246F" w:rsidRPr="00046E38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отчество)</w:t>
      </w:r>
    </w:p>
    <w:p w:rsidR="0028246F" w:rsidRPr="0028246F" w:rsidRDefault="00132F3C" w:rsidP="00670E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менуем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дальнейшем 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«Заказчик»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«Родитель» (законные представители) воспитанника,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интересах 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несовершеннолетнего</w:t>
      </w:r>
    </w:p>
    <w:p w:rsidR="0028246F" w:rsidRPr="0028246F" w:rsidRDefault="0028246F" w:rsidP="002824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 w:rsidRP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8246F" w:rsidRPr="00046E38" w:rsidRDefault="0028246F" w:rsidP="002824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46E38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(при наличии), дата рождения)</w:t>
      </w:r>
    </w:p>
    <w:p w:rsidR="0028246F" w:rsidRPr="0028246F" w:rsidRDefault="0028246F" w:rsidP="002824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246F" w:rsidRPr="0028246F" w:rsidRDefault="0028246F" w:rsidP="002824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</w:t>
      </w:r>
      <w:proofErr w:type="gramEnd"/>
      <w:r w:rsidRPr="0075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адресу:____________________________________________________________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8246F" w:rsidRPr="00046E38" w:rsidRDefault="00670EDA" w:rsidP="002824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</w:t>
      </w:r>
      <w:r w:rsidR="0028246F" w:rsidRPr="00046E38">
        <w:rPr>
          <w:rFonts w:ascii="Times New Roman" w:eastAsia="Times New Roman" w:hAnsi="Times New Roman" w:cs="Times New Roman"/>
          <w:sz w:val="18"/>
          <w:szCs w:val="18"/>
          <w:lang w:eastAsia="ru-RU"/>
        </w:rPr>
        <w:t>(адрес места жительства ребенка с указанием индекса)</w:t>
      </w:r>
    </w:p>
    <w:p w:rsidR="0028246F" w:rsidRPr="0028246F" w:rsidRDefault="000D67C1" w:rsidP="00670E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менуемы</w:t>
      </w:r>
      <w:proofErr w:type="gramStart"/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  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дальнейшем   «Воспитанник»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 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именуемые 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Стороны, </w:t>
      </w:r>
      <w:r w:rsidR="00670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заключили </w:t>
      </w:r>
      <w:r w:rsidR="0028246F" w:rsidRPr="002824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670EDA" w:rsidRPr="000D67C1" w:rsidRDefault="00670EDA" w:rsidP="00670EDA">
      <w:pPr>
        <w:pStyle w:val="1"/>
        <w:tabs>
          <w:tab w:val="center" w:pos="5000"/>
        </w:tabs>
        <w:rPr>
          <w:rFonts w:ascii="Times New Roman" w:hAnsi="Times New Roman" w:cs="Times New Roman"/>
          <w:color w:val="auto"/>
        </w:rPr>
      </w:pPr>
      <w:r w:rsidRPr="000D67C1">
        <w:rPr>
          <w:rFonts w:ascii="Times New Roman" w:hAnsi="Times New Roman" w:cs="Times New Roman"/>
          <w:color w:val="auto"/>
        </w:rPr>
        <w:t>I. Предмет договора</w:t>
      </w:r>
    </w:p>
    <w:p w:rsidR="00670EDA" w:rsidRPr="00C8051D" w:rsidRDefault="00670EDA" w:rsidP="00670EDA">
      <w:pPr>
        <w:pStyle w:val="a4"/>
        <w:jc w:val="both"/>
        <w:rPr>
          <w:rFonts w:ascii="Times New Roman" w:hAnsi="Times New Roman" w:cs="Times New Roman"/>
        </w:rPr>
      </w:pPr>
      <w:bookmarkStart w:id="0" w:name="sub_1101"/>
      <w:r w:rsidRPr="00C8051D">
        <w:rPr>
          <w:rFonts w:ascii="Times New Roman" w:hAnsi="Times New Roman" w:cs="Times New Roman"/>
        </w:rPr>
        <w:t xml:space="preserve">     1.1.  Предметом   до</w:t>
      </w:r>
      <w:r>
        <w:rPr>
          <w:rFonts w:ascii="Times New Roman" w:hAnsi="Times New Roman" w:cs="Times New Roman"/>
        </w:rPr>
        <w:t>говора   являются   оказание  М</w:t>
      </w:r>
      <w:r w:rsidRPr="00C8051D">
        <w:rPr>
          <w:rFonts w:ascii="Times New Roman" w:hAnsi="Times New Roman" w:cs="Times New Roman"/>
        </w:rPr>
        <w:t>БДО</w:t>
      </w:r>
      <w:r>
        <w:rPr>
          <w:rFonts w:ascii="Times New Roman" w:hAnsi="Times New Roman" w:cs="Times New Roman"/>
        </w:rPr>
        <w:t>У</w:t>
      </w:r>
      <w:r w:rsidRPr="00C8051D">
        <w:rPr>
          <w:rFonts w:ascii="Times New Roman" w:hAnsi="Times New Roman" w:cs="Times New Roman"/>
        </w:rPr>
        <w:t xml:space="preserve"> № </w:t>
      </w:r>
      <w:bookmarkEnd w:id="0"/>
      <w:r w:rsidR="00FF12CB">
        <w:rPr>
          <w:rFonts w:ascii="Times New Roman" w:hAnsi="Times New Roman" w:cs="Times New Roman"/>
        </w:rPr>
        <w:t>9</w:t>
      </w:r>
      <w:r w:rsidRPr="00C8051D">
        <w:rPr>
          <w:rFonts w:ascii="Times New Roman" w:hAnsi="Times New Roman" w:cs="Times New Roman"/>
        </w:rPr>
        <w:t xml:space="preserve"> Воспитаннику  образовательных  услуг  в  рамках   реализации основной образовательной  программы  дошкольного  образования    (далее -</w:t>
      </w:r>
      <w:r w:rsidR="00FF12CB">
        <w:rPr>
          <w:rFonts w:ascii="Times New Roman" w:hAnsi="Times New Roman" w:cs="Times New Roman"/>
        </w:rPr>
        <w:t xml:space="preserve"> </w:t>
      </w:r>
      <w:r w:rsidRPr="00C8051D">
        <w:rPr>
          <w:rFonts w:ascii="Times New Roman" w:hAnsi="Times New Roman" w:cs="Times New Roman"/>
        </w:rPr>
        <w:t xml:space="preserve">образовательная программа) в соответствии с </w:t>
      </w:r>
      <w:hyperlink r:id="rId9" w:history="1">
        <w:r w:rsidRPr="0039551D">
          <w:rPr>
            <w:rStyle w:val="a3"/>
            <w:rFonts w:ascii="Times New Roman" w:hAnsi="Times New Roman"/>
            <w:color w:val="auto"/>
          </w:rPr>
          <w:t>федеральным</w:t>
        </w:r>
      </w:hyperlink>
      <w:r w:rsidRPr="0039551D">
        <w:t xml:space="preserve"> </w:t>
      </w:r>
      <w:hyperlink r:id="rId10" w:history="1">
        <w:r w:rsidRPr="0039551D">
          <w:rPr>
            <w:rStyle w:val="a3"/>
            <w:rFonts w:ascii="Times New Roman" w:hAnsi="Times New Roman"/>
            <w:color w:val="auto"/>
          </w:rPr>
          <w:t>государственным</w:t>
        </w:r>
      </w:hyperlink>
      <w:r w:rsidRPr="0039551D">
        <w:t xml:space="preserve"> </w:t>
      </w:r>
      <w:hyperlink r:id="rId11" w:history="1">
        <w:r w:rsidRPr="0039551D">
          <w:rPr>
            <w:rStyle w:val="a3"/>
            <w:rFonts w:ascii="Times New Roman" w:hAnsi="Times New Roman"/>
            <w:color w:val="auto"/>
          </w:rPr>
          <w:t>образовательным</w:t>
        </w:r>
      </w:hyperlink>
      <w:r w:rsidRPr="0039551D">
        <w:t xml:space="preserve"> </w:t>
      </w:r>
      <w:hyperlink r:id="rId12" w:history="1">
        <w:r w:rsidRPr="0039551D">
          <w:rPr>
            <w:rStyle w:val="a3"/>
            <w:rFonts w:ascii="Times New Roman" w:hAnsi="Times New Roman"/>
            <w:color w:val="auto"/>
          </w:rPr>
          <w:t>стандартом</w:t>
        </w:r>
      </w:hyperlink>
      <w:r w:rsidRPr="00C8051D">
        <w:rPr>
          <w:rFonts w:ascii="Times New Roman" w:hAnsi="Times New Roman" w:cs="Times New Roman"/>
        </w:rPr>
        <w:t xml:space="preserve">    дошкольного  образован</w:t>
      </w:r>
      <w:r>
        <w:rPr>
          <w:rFonts w:ascii="Times New Roman" w:hAnsi="Times New Roman" w:cs="Times New Roman"/>
        </w:rPr>
        <w:t xml:space="preserve">ия  (далее </w:t>
      </w:r>
      <w:r w:rsidRPr="00C8051D">
        <w:rPr>
          <w:rFonts w:ascii="Times New Roman" w:hAnsi="Times New Roman" w:cs="Times New Roman"/>
        </w:rPr>
        <w:t>ФГОС дошкольного  образования),  содержание  Воспитанника  в   образовательной организации, присмотр и уход за Воспитанником.</w:t>
      </w:r>
    </w:p>
    <w:p w:rsidR="00A3283E" w:rsidRDefault="00670EDA" w:rsidP="00670EDA">
      <w:pPr>
        <w:pStyle w:val="a4"/>
        <w:jc w:val="both"/>
        <w:rPr>
          <w:rFonts w:ascii="Times New Roman" w:hAnsi="Times New Roman" w:cs="Times New Roman"/>
        </w:rPr>
      </w:pPr>
      <w:bookmarkStart w:id="1" w:name="sub_1102"/>
      <w:r>
        <w:rPr>
          <w:rFonts w:ascii="Times New Roman" w:hAnsi="Times New Roman" w:cs="Times New Roman"/>
        </w:rPr>
        <w:t xml:space="preserve">     </w:t>
      </w:r>
      <w:r w:rsidR="00A3283E">
        <w:rPr>
          <w:rFonts w:ascii="Times New Roman" w:hAnsi="Times New Roman" w:cs="Times New Roman"/>
        </w:rPr>
        <w:t xml:space="preserve">1.2. </w:t>
      </w:r>
      <w:r w:rsidR="00A3283E" w:rsidRPr="00A3283E">
        <w:rPr>
          <w:rFonts w:ascii="Times New Roman" w:hAnsi="Times New Roman" w:cs="Times New Roman"/>
        </w:rPr>
        <w:t xml:space="preserve">При исполнении настоящего Договора Стороны исходят из понятий, определенных законодательством в области образования, в котором: </w:t>
      </w:r>
    </w:p>
    <w:p w:rsidR="00A3283E" w:rsidRDefault="00A3283E" w:rsidP="00670EDA">
      <w:pPr>
        <w:pStyle w:val="a4"/>
        <w:jc w:val="both"/>
        <w:rPr>
          <w:rFonts w:ascii="Times New Roman" w:hAnsi="Times New Roman" w:cs="Times New Roman"/>
        </w:rPr>
      </w:pPr>
      <w:r w:rsidRPr="00A3283E">
        <w:rPr>
          <w:rFonts w:ascii="Times New Roman" w:hAnsi="Times New Roman" w:cs="Times New Roman"/>
        </w:rPr>
        <w:t>под</w:t>
      </w:r>
      <w:r w:rsidRPr="00A3283E">
        <w:rPr>
          <w:rFonts w:ascii="Times New Roman" w:hAnsi="Times New Roman" w:cs="Times New Roman"/>
          <w:b/>
        </w:rPr>
        <w:t xml:space="preserve"> дошкольным образованием</w:t>
      </w:r>
      <w:r w:rsidRPr="00A3283E">
        <w:rPr>
          <w:rFonts w:ascii="Times New Roman" w:hAnsi="Times New Roman" w:cs="Times New Roman"/>
        </w:rPr>
        <w:t xml:space="preserve"> понимается единый целенаправленный процесс воспитания и обучен</w:t>
      </w:r>
      <w:r>
        <w:rPr>
          <w:rFonts w:ascii="Times New Roman" w:hAnsi="Times New Roman" w:cs="Times New Roman"/>
        </w:rPr>
        <w:t>ия, осуществляемый в интересах В</w:t>
      </w:r>
      <w:r w:rsidRPr="00A3283E">
        <w:rPr>
          <w:rFonts w:ascii="Times New Roman" w:hAnsi="Times New Roman" w:cs="Times New Roman"/>
        </w:rPr>
        <w:t xml:space="preserve">оспитанника, и направленный на формирование общей культуры, развитие физических, интеллектуальных, нравственных, эстетических и личностных качеств, формирование предпосылок к учебной деятельности, сохранение и укрепление здоровья детей дошкольного возраста; </w:t>
      </w:r>
    </w:p>
    <w:p w:rsidR="00A3283E" w:rsidRDefault="00A3283E" w:rsidP="00670EDA">
      <w:pPr>
        <w:pStyle w:val="a4"/>
        <w:jc w:val="both"/>
        <w:rPr>
          <w:rFonts w:ascii="Times New Roman" w:hAnsi="Times New Roman" w:cs="Times New Roman"/>
        </w:rPr>
      </w:pPr>
      <w:r w:rsidRPr="00A3283E">
        <w:rPr>
          <w:rFonts w:ascii="Times New Roman" w:hAnsi="Times New Roman" w:cs="Times New Roman"/>
        </w:rPr>
        <w:t>под</w:t>
      </w:r>
      <w:r w:rsidRPr="00A3283E">
        <w:rPr>
          <w:rFonts w:ascii="Times New Roman" w:hAnsi="Times New Roman" w:cs="Times New Roman"/>
          <w:b/>
        </w:rPr>
        <w:t xml:space="preserve"> присмотром и уходом</w:t>
      </w:r>
      <w:r w:rsidRPr="00A3283E">
        <w:rPr>
          <w:rFonts w:ascii="Times New Roman" w:hAnsi="Times New Roman" w:cs="Times New Roman"/>
        </w:rPr>
        <w:t xml:space="preserve"> понимается комплекс мер по организации питания и хозяйственно-бытового обслуживания детей, обеспечению соблюдения ими</w:t>
      </w:r>
      <w:r>
        <w:rPr>
          <w:rFonts w:ascii="Times New Roman" w:hAnsi="Times New Roman" w:cs="Times New Roman"/>
        </w:rPr>
        <w:t xml:space="preserve"> личной гигиены и режима дня.  </w:t>
      </w:r>
    </w:p>
    <w:p w:rsidR="00A3283E" w:rsidRDefault="00A3283E" w:rsidP="00A3283E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1.3</w:t>
      </w:r>
      <w:r w:rsidRPr="00A3283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A3283E">
        <w:rPr>
          <w:rFonts w:ascii="Times New Roman" w:hAnsi="Times New Roman" w:cs="Times New Roman"/>
        </w:rPr>
        <w:t>Настоящий договор заключается при предоставлении Родителем (законным представителем)</w:t>
      </w:r>
      <w:r w:rsidR="002B730E">
        <w:rPr>
          <w:rFonts w:ascii="Times New Roman" w:hAnsi="Times New Roman" w:cs="Times New Roman"/>
        </w:rPr>
        <w:t xml:space="preserve"> В</w:t>
      </w:r>
      <w:r w:rsidR="000D67C1">
        <w:rPr>
          <w:rFonts w:ascii="Times New Roman" w:hAnsi="Times New Roman" w:cs="Times New Roman"/>
        </w:rPr>
        <w:t>оспитанника</w:t>
      </w:r>
      <w:r w:rsidRPr="00A3283E">
        <w:rPr>
          <w:rFonts w:ascii="Times New Roman" w:hAnsi="Times New Roman" w:cs="Times New Roman"/>
        </w:rPr>
        <w:t xml:space="preserve">: </w:t>
      </w:r>
    </w:p>
    <w:p w:rsidR="00B219FB" w:rsidRPr="000D67C1" w:rsidRDefault="00132F3C" w:rsidP="000D67C1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67C1" w:rsidRPr="000D67C1">
        <w:rPr>
          <w:rFonts w:ascii="Times New Roman" w:hAnsi="Times New Roman" w:cs="Times New Roman"/>
        </w:rPr>
        <w:t>заявления Родителей (законных представителей) о приёме (зачислении) ребёнка в ДОУ;</w:t>
      </w:r>
    </w:p>
    <w:p w:rsidR="00B219FB" w:rsidRPr="00B219FB" w:rsidRDefault="000D67C1" w:rsidP="00B219FB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219FB" w:rsidRPr="00B219FB">
        <w:rPr>
          <w:rFonts w:ascii="Times New Roman" w:hAnsi="Times New Roman" w:cs="Times New Roman"/>
        </w:rPr>
        <w:t>копии свидетельства о рождении ребенка;</w:t>
      </w:r>
    </w:p>
    <w:p w:rsidR="00B219FB" w:rsidRPr="00B219FB" w:rsidRDefault="000D67C1" w:rsidP="00B219FB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219FB" w:rsidRPr="00B219FB">
        <w:rPr>
          <w:rFonts w:ascii="Times New Roman" w:hAnsi="Times New Roman" w:cs="Times New Roman"/>
        </w:rPr>
        <w:t>документов, удостоверяющи</w:t>
      </w:r>
      <w:r>
        <w:rPr>
          <w:rFonts w:ascii="Times New Roman" w:hAnsi="Times New Roman" w:cs="Times New Roman"/>
        </w:rPr>
        <w:t xml:space="preserve">х личность </w:t>
      </w:r>
      <w:r w:rsidR="00B219FB" w:rsidRPr="00B219FB">
        <w:rPr>
          <w:rFonts w:ascii="Times New Roman" w:hAnsi="Times New Roman" w:cs="Times New Roman"/>
        </w:rPr>
        <w:t>родителей;</w:t>
      </w:r>
    </w:p>
    <w:p w:rsidR="00B219FB" w:rsidRPr="00B219FB" w:rsidRDefault="000D67C1" w:rsidP="00B219FB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219FB" w:rsidRPr="00B219FB">
        <w:rPr>
          <w:rFonts w:ascii="Times New Roman" w:hAnsi="Times New Roman" w:cs="Times New Roman"/>
        </w:rPr>
        <w:t>путевки-направления Управления образования;</w:t>
      </w:r>
    </w:p>
    <w:p w:rsidR="00B219FB" w:rsidRPr="00B219FB" w:rsidRDefault="000D67C1" w:rsidP="00B219FB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219FB" w:rsidRPr="00B219FB">
        <w:rPr>
          <w:rFonts w:ascii="Times New Roman" w:hAnsi="Times New Roman" w:cs="Times New Roman"/>
        </w:rPr>
        <w:t>медицинских документов о состоянии здоровья ребенка, в том числе документов, подтверждающих наличие </w:t>
      </w:r>
      <w:r w:rsidR="00B219FB" w:rsidRPr="000D67C1">
        <w:rPr>
          <w:rFonts w:ascii="Times New Roman" w:hAnsi="Times New Roman" w:cs="Times New Roman"/>
          <w:iCs/>
        </w:rPr>
        <w:t>(отсутствие)</w:t>
      </w:r>
      <w:r w:rsidR="00B219FB" w:rsidRPr="00B219FB">
        <w:rPr>
          <w:rFonts w:ascii="Times New Roman" w:hAnsi="Times New Roman" w:cs="Times New Roman"/>
        </w:rPr>
        <w:t> медицинских показаний для пре</w:t>
      </w:r>
      <w:r>
        <w:rPr>
          <w:rFonts w:ascii="Times New Roman" w:hAnsi="Times New Roman" w:cs="Times New Roman"/>
        </w:rPr>
        <w:t>бывания ребенка в ДОУ</w:t>
      </w:r>
      <w:r w:rsidR="00B219FB" w:rsidRPr="00B219FB">
        <w:rPr>
          <w:rFonts w:ascii="Times New Roman" w:hAnsi="Times New Roman" w:cs="Times New Roman"/>
        </w:rPr>
        <w:t>;</w:t>
      </w:r>
    </w:p>
    <w:p w:rsidR="00B219FB" w:rsidRPr="00B219FB" w:rsidRDefault="000D67C1" w:rsidP="00B219FB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медицинского полиса;</w:t>
      </w:r>
    </w:p>
    <w:p w:rsidR="00B219FB" w:rsidRPr="00132F3C" w:rsidRDefault="000D67C1" w:rsidP="00132F3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32F3C" w:rsidRPr="00132F3C">
        <w:rPr>
          <w:rFonts w:ascii="Times New Roman" w:hAnsi="Times New Roman" w:cs="Times New Roman"/>
        </w:rPr>
        <w:t>других документов, предусмотренных действующим законодательством и Уставом ДОУ.</w:t>
      </w:r>
    </w:p>
    <w:p w:rsidR="00A3283E" w:rsidRPr="00DC6ACA" w:rsidRDefault="00802E55" w:rsidP="00A3283E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1.4</w:t>
      </w:r>
      <w:r w:rsidR="00A3283E" w:rsidRPr="00A3283E">
        <w:rPr>
          <w:rFonts w:ascii="Times New Roman" w:hAnsi="Times New Roman" w:cs="Times New Roman"/>
        </w:rPr>
        <w:t>.</w:t>
      </w:r>
      <w:r w:rsidR="002B730E">
        <w:rPr>
          <w:rFonts w:ascii="Times New Roman" w:hAnsi="Times New Roman" w:cs="Times New Roman"/>
        </w:rPr>
        <w:t xml:space="preserve"> </w:t>
      </w:r>
      <w:r w:rsidR="00A3283E" w:rsidRPr="00A3283E">
        <w:rPr>
          <w:rFonts w:ascii="Times New Roman" w:hAnsi="Times New Roman" w:cs="Times New Roman"/>
        </w:rPr>
        <w:t>Фор</w:t>
      </w:r>
      <w:r w:rsidR="002B730E">
        <w:rPr>
          <w:rFonts w:ascii="Times New Roman" w:hAnsi="Times New Roman" w:cs="Times New Roman"/>
        </w:rPr>
        <w:t>ма обучения - очная. Образовательная деятельность</w:t>
      </w:r>
      <w:r w:rsidR="00A3283E" w:rsidRPr="00A3283E">
        <w:rPr>
          <w:rFonts w:ascii="Times New Roman" w:hAnsi="Times New Roman" w:cs="Times New Roman"/>
        </w:rPr>
        <w:t xml:space="preserve"> </w:t>
      </w:r>
      <w:r w:rsidR="00A3283E" w:rsidRPr="00DC6ACA">
        <w:rPr>
          <w:rFonts w:ascii="Times New Roman" w:hAnsi="Times New Roman" w:cs="Times New Roman"/>
        </w:rPr>
        <w:t>о</w:t>
      </w:r>
      <w:r w:rsidR="00DD5AED" w:rsidRPr="00DC6ACA">
        <w:rPr>
          <w:rFonts w:ascii="Times New Roman" w:hAnsi="Times New Roman" w:cs="Times New Roman"/>
        </w:rPr>
        <w:t>существляется на русском</w:t>
      </w:r>
      <w:r w:rsidR="002B730E">
        <w:rPr>
          <w:rFonts w:ascii="Times New Roman" w:hAnsi="Times New Roman" w:cs="Times New Roman"/>
        </w:rPr>
        <w:t xml:space="preserve"> языке. Воспитанники </w:t>
      </w:r>
      <w:r w:rsidR="002B730E" w:rsidRPr="002B730E">
        <w:rPr>
          <w:rFonts w:ascii="Times New Roman" w:hAnsi="Times New Roman" w:cs="Times New Roman"/>
        </w:rPr>
        <w:t xml:space="preserve">имеют право на получение дошкольного образования на родном (чеченском) языке из числа языков народов Российской Федерации, а также право на изучение родного (чеченского) </w:t>
      </w:r>
      <w:r w:rsidR="002B730E" w:rsidRPr="002B730E">
        <w:rPr>
          <w:rFonts w:ascii="Times New Roman" w:hAnsi="Times New Roman" w:cs="Times New Roman"/>
        </w:rPr>
        <w:lastRenderedPageBreak/>
        <w:t>языка из числа языков народов Российской Федерации в пределах возможностей, предоставляемых системой образования, в порядке, установленном з</w:t>
      </w:r>
      <w:r w:rsidR="002B730E">
        <w:rPr>
          <w:rFonts w:ascii="Times New Roman" w:hAnsi="Times New Roman" w:cs="Times New Roman"/>
        </w:rPr>
        <w:t>аконодательством об образовании</w:t>
      </w:r>
      <w:r w:rsidR="00A3283E" w:rsidRPr="00DC6ACA">
        <w:rPr>
          <w:rFonts w:ascii="Times New Roman" w:hAnsi="Times New Roman" w:cs="Times New Roman"/>
        </w:rPr>
        <w:t>.</w:t>
      </w:r>
    </w:p>
    <w:p w:rsidR="00670EDA" w:rsidRPr="00C8051D" w:rsidRDefault="00670EDA" w:rsidP="00670EDA">
      <w:pPr>
        <w:pStyle w:val="a4"/>
        <w:jc w:val="both"/>
        <w:rPr>
          <w:rFonts w:ascii="Times New Roman" w:hAnsi="Times New Roman" w:cs="Times New Roman"/>
        </w:rPr>
      </w:pPr>
      <w:bookmarkStart w:id="2" w:name="sub_1103"/>
      <w:bookmarkEnd w:id="1"/>
      <w:r w:rsidRPr="00C8051D">
        <w:rPr>
          <w:rFonts w:ascii="Times New Roman" w:hAnsi="Times New Roman" w:cs="Times New Roman"/>
        </w:rPr>
        <w:t xml:space="preserve">     </w:t>
      </w:r>
      <w:r w:rsidR="00802E55">
        <w:rPr>
          <w:rFonts w:ascii="Times New Roman" w:hAnsi="Times New Roman" w:cs="Times New Roman"/>
        </w:rPr>
        <w:t xml:space="preserve"> 1.5</w:t>
      </w:r>
      <w:r w:rsidRPr="00C8051D">
        <w:rPr>
          <w:rFonts w:ascii="Times New Roman" w:hAnsi="Times New Roman" w:cs="Times New Roman"/>
        </w:rPr>
        <w:t>. Наименов</w:t>
      </w:r>
      <w:r w:rsidR="00802E55">
        <w:rPr>
          <w:rFonts w:ascii="Times New Roman" w:hAnsi="Times New Roman" w:cs="Times New Roman"/>
        </w:rPr>
        <w:t>ание образовательной программы</w:t>
      </w:r>
      <w:r w:rsidR="00FF12CB">
        <w:rPr>
          <w:rFonts w:ascii="Times New Roman" w:hAnsi="Times New Roman" w:cs="Times New Roman"/>
          <w:u w:val="single"/>
        </w:rPr>
        <w:t xml:space="preserve"> «От рождения до школы» под редакцией</w:t>
      </w:r>
      <w:r>
        <w:rPr>
          <w:rFonts w:ascii="Times New Roman" w:hAnsi="Times New Roman" w:cs="Times New Roman"/>
          <w:u w:val="single"/>
        </w:rPr>
        <w:t xml:space="preserve"> Н.Е.</w:t>
      </w:r>
      <w:r w:rsidR="00FF12CB">
        <w:rPr>
          <w:rFonts w:ascii="Times New Roman" w:hAnsi="Times New Roman" w:cs="Times New Roman"/>
          <w:u w:val="single"/>
        </w:rPr>
        <w:t xml:space="preserve"> </w:t>
      </w:r>
      <w:r w:rsidR="00802E55">
        <w:rPr>
          <w:rFonts w:ascii="Times New Roman" w:hAnsi="Times New Roman" w:cs="Times New Roman"/>
          <w:u w:val="single"/>
        </w:rPr>
        <w:t xml:space="preserve">         </w:t>
      </w:r>
      <w:proofErr w:type="spellStart"/>
      <w:r w:rsidR="00802E55">
        <w:rPr>
          <w:rFonts w:ascii="Times New Roman" w:hAnsi="Times New Roman" w:cs="Times New Roman"/>
          <w:u w:val="single"/>
        </w:rPr>
        <w:t>Вераксы</w:t>
      </w:r>
      <w:proofErr w:type="gramStart"/>
      <w:r>
        <w:rPr>
          <w:rFonts w:ascii="Times New Roman" w:hAnsi="Times New Roman" w:cs="Times New Roman"/>
          <w:u w:val="single"/>
        </w:rPr>
        <w:t>,Т</w:t>
      </w:r>
      <w:proofErr w:type="gramEnd"/>
      <w:r>
        <w:rPr>
          <w:rFonts w:ascii="Times New Roman" w:hAnsi="Times New Roman" w:cs="Times New Roman"/>
          <w:u w:val="single"/>
        </w:rPr>
        <w:t>.С.</w:t>
      </w:r>
      <w:r w:rsidR="00F86E88">
        <w:rPr>
          <w:rFonts w:ascii="Times New Roman" w:hAnsi="Times New Roman" w:cs="Times New Roman"/>
          <w:u w:val="single"/>
        </w:rPr>
        <w:t>К</w:t>
      </w:r>
      <w:r>
        <w:rPr>
          <w:rFonts w:ascii="Times New Roman" w:hAnsi="Times New Roman" w:cs="Times New Roman"/>
          <w:u w:val="single"/>
        </w:rPr>
        <w:t>омаровой,М.А</w:t>
      </w:r>
      <w:proofErr w:type="spellEnd"/>
      <w:r>
        <w:rPr>
          <w:rFonts w:ascii="Times New Roman" w:hAnsi="Times New Roman" w:cs="Times New Roman"/>
          <w:u w:val="single"/>
        </w:rPr>
        <w:t>.</w:t>
      </w:r>
      <w:r w:rsidR="00FF12CB">
        <w:rPr>
          <w:rFonts w:ascii="Times New Roman" w:hAnsi="Times New Roman" w:cs="Times New Roman"/>
          <w:u w:val="single"/>
        </w:rPr>
        <w:t xml:space="preserve"> Васильевой</w:t>
      </w:r>
      <w:r w:rsidR="00802E55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u w:val="single"/>
        </w:rPr>
        <w:t xml:space="preserve"> </w:t>
      </w:r>
      <w:r w:rsidRPr="00C8051D">
        <w:rPr>
          <w:rFonts w:ascii="Times New Roman" w:hAnsi="Times New Roman" w:cs="Times New Roman"/>
        </w:rPr>
        <w:t>.</w:t>
      </w:r>
    </w:p>
    <w:p w:rsidR="00802E55" w:rsidRDefault="00670EDA" w:rsidP="00802E55">
      <w:pPr>
        <w:pStyle w:val="a4"/>
        <w:jc w:val="both"/>
        <w:rPr>
          <w:rFonts w:ascii="Times New Roman" w:hAnsi="Times New Roman" w:cs="Times New Roman"/>
        </w:rPr>
      </w:pPr>
      <w:bookmarkStart w:id="3" w:name="sub_1104"/>
      <w:bookmarkEnd w:id="2"/>
      <w:r w:rsidRPr="00C8051D">
        <w:rPr>
          <w:rFonts w:ascii="Times New Roman" w:hAnsi="Times New Roman" w:cs="Times New Roman"/>
        </w:rPr>
        <w:t xml:space="preserve">     </w:t>
      </w:r>
      <w:r w:rsidR="00802E55">
        <w:rPr>
          <w:rFonts w:ascii="Times New Roman" w:hAnsi="Times New Roman" w:cs="Times New Roman"/>
        </w:rPr>
        <w:t xml:space="preserve">  1.6</w:t>
      </w:r>
      <w:r w:rsidR="00802E55" w:rsidRPr="00802E55">
        <w:rPr>
          <w:rFonts w:ascii="Times New Roman" w:hAnsi="Times New Roman" w:cs="Times New Roman"/>
        </w:rPr>
        <w:t xml:space="preserve">. Образовательная  программа дошкольного </w:t>
      </w:r>
      <w:proofErr w:type="gramStart"/>
      <w:r w:rsidR="00802E55" w:rsidRPr="00802E55">
        <w:rPr>
          <w:rFonts w:ascii="Times New Roman" w:hAnsi="Times New Roman" w:cs="Times New Roman"/>
        </w:rPr>
        <w:t>образования</w:t>
      </w:r>
      <w:proofErr w:type="gramEnd"/>
      <w:r w:rsidR="00802E55" w:rsidRPr="00802E55">
        <w:rPr>
          <w:rFonts w:ascii="Times New Roman" w:hAnsi="Times New Roman" w:cs="Times New Roman"/>
        </w:rPr>
        <w:t xml:space="preserve"> реализуемая в ДОУ направлена на разностороннее развитие детей дошкольного возраста, 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деятельности.             </w:t>
      </w:r>
    </w:p>
    <w:p w:rsidR="00802E55" w:rsidRDefault="00802E55" w:rsidP="00802E5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1.7</w:t>
      </w:r>
      <w:r w:rsidRPr="00802E5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02E55">
        <w:rPr>
          <w:rFonts w:ascii="Times New Roman" w:hAnsi="Times New Roman" w:cs="Times New Roman"/>
        </w:rPr>
        <w:t xml:space="preserve">Освоение образовательной программы дошкольного образования не сопровождается проведением промежуточных аттестаций и итоговой аттестации воспитанников. </w:t>
      </w:r>
    </w:p>
    <w:p w:rsidR="00802E55" w:rsidRPr="00A658EE" w:rsidRDefault="00802E55" w:rsidP="00802E5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A658EE">
        <w:rPr>
          <w:rFonts w:ascii="Times New Roman" w:hAnsi="Times New Roman" w:cs="Times New Roman"/>
        </w:rPr>
        <w:t>1.8. 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программой, а для инвалидов также в соответствии с индивид</w:t>
      </w:r>
      <w:r w:rsidR="002E163E">
        <w:rPr>
          <w:rFonts w:ascii="Times New Roman" w:hAnsi="Times New Roman" w:cs="Times New Roman"/>
        </w:rPr>
        <w:t>уальной программой реабилитации</w:t>
      </w:r>
      <w:r w:rsidRPr="00A658EE">
        <w:rPr>
          <w:rFonts w:ascii="Times New Roman" w:hAnsi="Times New Roman" w:cs="Times New Roman"/>
        </w:rPr>
        <w:t xml:space="preserve">. </w:t>
      </w:r>
    </w:p>
    <w:p w:rsidR="00802E55" w:rsidRDefault="00A40DF1" w:rsidP="00802E5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A658EE">
        <w:rPr>
          <w:rFonts w:ascii="Times New Roman" w:hAnsi="Times New Roman" w:cs="Times New Roman"/>
        </w:rPr>
        <w:t>1.9</w:t>
      </w:r>
      <w:r w:rsidR="00802E55" w:rsidRPr="00802E5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802E55" w:rsidRPr="00802E55">
        <w:rPr>
          <w:rFonts w:ascii="Times New Roman" w:hAnsi="Times New Roman" w:cs="Times New Roman"/>
        </w:rPr>
        <w:t xml:space="preserve">Содержание образовательной программы ДОУ обеспечивает развитие личности, мотивации и способностей детей в различных видах деятельности по следующим направлениям: социально-коммуникативное развитие, речевое развитие, познавательное развитие, художественно-эстетическое развитие, физическое развитие. </w:t>
      </w:r>
    </w:p>
    <w:p w:rsidR="00802E55" w:rsidRDefault="00A658EE" w:rsidP="00802E5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1.10</w:t>
      </w:r>
      <w:r w:rsidR="00802E55" w:rsidRPr="00802E5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802E55" w:rsidRPr="00802E55">
        <w:rPr>
          <w:rFonts w:ascii="Times New Roman" w:hAnsi="Times New Roman" w:cs="Times New Roman"/>
        </w:rPr>
        <w:t>Режим</w:t>
      </w:r>
      <w:r w:rsidR="00A40DF1">
        <w:rPr>
          <w:rFonts w:ascii="Times New Roman" w:hAnsi="Times New Roman" w:cs="Times New Roman"/>
        </w:rPr>
        <w:t xml:space="preserve"> пребывания Воспитанника в ДОУ</w:t>
      </w:r>
      <w:r w:rsidR="00802E55" w:rsidRPr="00802E55">
        <w:rPr>
          <w:rFonts w:ascii="Times New Roman" w:hAnsi="Times New Roman" w:cs="Times New Roman"/>
        </w:rPr>
        <w:t xml:space="preserve"> (режим работы ДОУ):  полный день – 12-часовое пребывание д</w:t>
      </w:r>
      <w:r w:rsidR="00CC4F0B">
        <w:rPr>
          <w:rFonts w:ascii="Times New Roman" w:hAnsi="Times New Roman" w:cs="Times New Roman"/>
        </w:rPr>
        <w:t>етей (с 07-00 до 19-00</w:t>
      </w:r>
      <w:r w:rsidR="00802E55" w:rsidRPr="00802E55">
        <w:rPr>
          <w:rFonts w:ascii="Times New Roman" w:hAnsi="Times New Roman" w:cs="Times New Roman"/>
        </w:rPr>
        <w:t xml:space="preserve">),  ежедневно, кроме субботы, воскресенья, праздничных дней. </w:t>
      </w:r>
    </w:p>
    <w:p w:rsidR="00802E55" w:rsidRPr="00802E55" w:rsidRDefault="00A658EE" w:rsidP="00802E5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1.11</w:t>
      </w:r>
      <w:r w:rsidR="00802E55" w:rsidRPr="00802E55">
        <w:rPr>
          <w:rFonts w:ascii="Times New Roman" w:hAnsi="Times New Roman" w:cs="Times New Roman"/>
        </w:rPr>
        <w:t>.</w:t>
      </w:r>
      <w:r w:rsidR="000C66B9">
        <w:rPr>
          <w:rFonts w:ascii="Times New Roman" w:hAnsi="Times New Roman" w:cs="Times New Roman"/>
        </w:rPr>
        <w:t xml:space="preserve"> </w:t>
      </w:r>
      <w:r w:rsidR="00802E55" w:rsidRPr="00802E55">
        <w:rPr>
          <w:rFonts w:ascii="Times New Roman" w:hAnsi="Times New Roman" w:cs="Times New Roman"/>
        </w:rPr>
        <w:t>Восп</w:t>
      </w:r>
      <w:r w:rsidR="000C66B9">
        <w:rPr>
          <w:rFonts w:ascii="Times New Roman" w:hAnsi="Times New Roman" w:cs="Times New Roman"/>
        </w:rPr>
        <w:t>итанник зачисляется в</w:t>
      </w:r>
      <w:r w:rsidR="00802E55" w:rsidRPr="00802E55">
        <w:rPr>
          <w:rFonts w:ascii="Times New Roman" w:hAnsi="Times New Roman" w:cs="Times New Roman"/>
        </w:rPr>
        <w:t xml:space="preserve"> группу</w:t>
      </w:r>
      <w:r w:rsidR="000C66B9">
        <w:rPr>
          <w:rFonts w:ascii="Times New Roman" w:hAnsi="Times New Roman" w:cs="Times New Roman"/>
        </w:rPr>
        <w:t>_______________________________________________</w:t>
      </w:r>
    </w:p>
    <w:p w:rsidR="00802E55" w:rsidRDefault="000C66B9" w:rsidP="00670EDA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______________________________________________________________________направленности.</w:t>
      </w:r>
    </w:p>
    <w:p w:rsidR="00802E55" w:rsidRPr="000C66B9" w:rsidRDefault="000C66B9" w:rsidP="000C66B9">
      <w:pPr>
        <w:pStyle w:val="a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proofErr w:type="gramStart"/>
      <w:r w:rsidRPr="000C66B9">
        <w:rPr>
          <w:rFonts w:ascii="Times New Roman" w:hAnsi="Times New Roman" w:cs="Times New Roman"/>
          <w:sz w:val="18"/>
          <w:szCs w:val="18"/>
        </w:rPr>
        <w:t>(направленность группы</w:t>
      </w:r>
      <w:r>
        <w:rPr>
          <w:rFonts w:ascii="Times New Roman" w:hAnsi="Times New Roman" w:cs="Times New Roman"/>
          <w:sz w:val="18"/>
          <w:szCs w:val="18"/>
        </w:rPr>
        <w:t xml:space="preserve"> (общеразвивающая, компенсирующая, комбинированная, оздоровительная)</w:t>
      </w:r>
      <w:proofErr w:type="gramEnd"/>
    </w:p>
    <w:p w:rsidR="00802E55" w:rsidRDefault="00802E55" w:rsidP="00670EDA">
      <w:pPr>
        <w:pStyle w:val="a4"/>
        <w:jc w:val="both"/>
        <w:rPr>
          <w:rFonts w:ascii="Times New Roman" w:hAnsi="Times New Roman" w:cs="Times New Roman"/>
        </w:rPr>
      </w:pPr>
    </w:p>
    <w:p w:rsidR="00DC6ACA" w:rsidRPr="00DC6ACA" w:rsidRDefault="00DC6ACA" w:rsidP="00254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DC6A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Взаимодействие Сторон</w:t>
      </w:r>
    </w:p>
    <w:p w:rsidR="002549F4" w:rsidRPr="002549F4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sub_1201"/>
      <w:r w:rsidRPr="002549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Права Исполнителя – ДОУ. Права Заказчика - Родителей (законных представителей).                        Права воспитанников</w:t>
      </w:r>
    </w:p>
    <w:p w:rsidR="002549F4" w:rsidRPr="002549F4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2.1. Исполнитель имеет право: </w:t>
      </w:r>
    </w:p>
    <w:p w:rsidR="002549F4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разрабатывать, принимать и реализовывать образовательную программу с учётом требований ФГОС </w:t>
      </w:r>
      <w:proofErr w:type="gramStart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549F4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Вносить предложения по совершенствованию воспитания и развития ребёнка в семье.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сетевую форму реализации образовательной программы, обеспечивающую возможность её освоения воспитанниками с использованием ресурсов нескольких организаций, осуществляющих образовательную деятельность, а также при необходимости с использованием ресурсов иных организаций. </w:t>
      </w:r>
    </w:p>
    <w:p w:rsidR="002549F4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Выбирать формы, средства и методы обучения и воспитания, учебные пособия. </w:t>
      </w:r>
    </w:p>
    <w:p w:rsidR="002549F4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Реализовывать дополнительные образовательные программы, предусмотренные Уставом ДОУ. </w:t>
      </w:r>
    </w:p>
    <w:p w:rsidR="00E852FC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</w:t>
      </w:r>
      <w:r w:rsidR="00CA4E1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образовательной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</w:t>
      </w:r>
      <w:r w:rsidR="00CA4E1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ДОУ может использовать в образовательной деятельности дополнительные образовательные  программы дошкольного образования и авторские педагогические технологии по следующим образовательным направлениям: интеграция образовательных видов деятельности, проблемное обучение, развивающие игры, проектная деятельность, экспериментально-исследовательская деятельность, интерактивные методы обучения, познавательно-речевое развитие, экологическое воспитание, формирование основ безопасного поведения, предупреждение детского дорожно-транспортного травматизма, музыкально-эстетическое развитие, хоровое пение, обучение игре на музыкальных инструментах, танцевально-ритмическое</w:t>
      </w:r>
      <w:proofErr w:type="gramEnd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развитие, подготовка детей к школьному обучению, работа с одарёнными детьми, развитие детского творчества, духовно-нравственное воспитание,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гражданско-патриотическое воспитание, изобразительная деятельность, ручной труд, конструирование, трудовое воспитание, формирование основ здорового образа жизни, здоровье</w:t>
      </w:r>
      <w:r w:rsidR="00BD6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сбережение, физическое развитие, социализация дошкольников, социально</w:t>
      </w:r>
      <w:r w:rsidR="009E3D8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личностное развитие, работа с детьми в адаптационный период. </w:t>
      </w:r>
      <w:proofErr w:type="gramEnd"/>
    </w:p>
    <w:p w:rsidR="00E852FC" w:rsidRDefault="003D042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2.1.7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852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Отказать Родителю (законному представителю) в приёме ребёнка в ДОУ: </w:t>
      </w:r>
    </w:p>
    <w:p w:rsidR="00E852FC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если ребёнок болен; </w:t>
      </w:r>
    </w:p>
    <w:p w:rsidR="00E852FC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возникновения подозрения на наличие заболевания у ребёнка; </w:t>
      </w:r>
    </w:p>
    <w:p w:rsidR="002549F4" w:rsidRPr="002549F4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не предоставления справки врача-педиатра при возникновении права требовать справку, предусмотренном п.2.5.9. настоящего Договора. </w:t>
      </w:r>
    </w:p>
    <w:p w:rsidR="00F37E31" w:rsidRDefault="003D042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2.1.8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37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имеет и иные права, предусмотренные действующим законодательством Российской Федерации, действующим ФЗ «Об образовании в Российской Федерации», Уставом ДОУ, локальными актами ДОУ в части, касающейся прав ДОУ. </w:t>
      </w:r>
    </w:p>
    <w:p w:rsidR="00F37E31" w:rsidRPr="00F37E31" w:rsidRDefault="00F37E31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549F4" w:rsidRPr="00F37E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2.2. Заказчик имеет право: </w:t>
      </w:r>
    </w:p>
    <w:p w:rsidR="00F37E31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</w:t>
      </w:r>
      <w:r w:rsidR="00F37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Участвовать в образовательной деятельности дошкольного образовательного учреждения, в том числе, в формировании образовательной программы. </w:t>
      </w:r>
    </w:p>
    <w:p w:rsidR="000C6AD3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</w:t>
      </w:r>
      <w:r w:rsidR="00F37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от Исполнителя информацию: </w:t>
      </w:r>
    </w:p>
    <w:p w:rsidR="000C6AD3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вопросам организации и обеспечения надлежащего исполнения услуг, предусмотренных разделом I настоящего Договора; </w:t>
      </w:r>
    </w:p>
    <w:p w:rsidR="000C6AD3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поведении, эмоциональном состоянии Воспитанника во время его пребывания в дошкольном образовательном учреждении, его развитии и способностях, отношении к образовательной деятельности. </w:t>
      </w:r>
    </w:p>
    <w:p w:rsidR="000C6AD3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</w:t>
      </w:r>
      <w:r w:rsidR="000C6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Знакомиться с Уставом дошкольного образовательного учреждения,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 </w:t>
      </w:r>
    </w:p>
    <w:p w:rsidR="000C6AD3" w:rsidRPr="000C6AD3" w:rsidRDefault="000C6AD3" w:rsidP="000C6A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2.2.4</w:t>
      </w:r>
      <w:r w:rsidRPr="000C6AD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Находиться с Воспитанником в образовательной  организации   в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ериод его адаптации в течение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                       2</w:t>
      </w:r>
      <w:r w:rsidRPr="000C6A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 дней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                                                              </w:t>
      </w:r>
      <w:r w:rsidRPr="000C6A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0C6A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0C6AD3" w:rsidRPr="000C6AD3" w:rsidRDefault="000C6AD3" w:rsidP="000C6A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</w:t>
      </w:r>
      <w:r w:rsidRPr="000C6AD3">
        <w:rPr>
          <w:rFonts w:ascii="Times New Roman" w:eastAsia="Times New Roman" w:hAnsi="Times New Roman" w:cs="Times New Roman"/>
          <w:sz w:val="18"/>
          <w:szCs w:val="18"/>
          <w:lang w:eastAsia="ru-RU"/>
        </w:rPr>
        <w:t>(продолжительность пребывания Заказчика в  образовательной организации)</w:t>
      </w:r>
    </w:p>
    <w:p w:rsidR="000C6AD3" w:rsidRDefault="000C6AD3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2.2.5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участие в организации и проведении совместных мероприятий с детьми в дошкольном образовательном учреждении (утренники, развлечения, физкультурные праздники, досуги, дни здоровья и др.).  </w:t>
      </w:r>
    </w:p>
    <w:p w:rsidR="000C6AD3" w:rsidRDefault="000C6AD3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2.2.6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Создавать и (или) принимать участие в деятельности коллегиальных органов управления ДОУ в порядке, предусмотренном законодательством Российской Федерации и  Уставом ДОУ; принимать участие и выражать своё мнение на собраниях. </w:t>
      </w:r>
    </w:p>
    <w:p w:rsidR="000C6AD3" w:rsidRDefault="000C6AD3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2.2.7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Защищать законные права и интересы ребёнка, взаимодействовать с Уполномоченным по защите прав всех участников образовательных отношений в ДОУ. </w:t>
      </w:r>
    </w:p>
    <w:p w:rsidR="0038518C" w:rsidRDefault="000C6AD3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2.2.8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информацию обо всех видах планируемых обследований (психологических, психолого</w:t>
      </w:r>
      <w:r w:rsidR="009E3D8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педагогических) ребенка,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 о результатах проведённых обследований ребенка. </w:t>
      </w:r>
    </w:p>
    <w:p w:rsidR="0038518C" w:rsidRDefault="0038518C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2.2.9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Присутствовать при обследовании ребенка психолого-медико-педагогической комиссией, обсуждении результатов обследования и рекомендаций, полученных по результатам обследования, высказывать своё мнение относительно предлагаемых условий для организации обучения и воспитания ребенка. </w:t>
      </w:r>
    </w:p>
    <w:p w:rsidR="0038518C" w:rsidRDefault="0038518C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2.2.10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в письменной форме информацию обо всех медицинских мероприятиях с участием ребёнка не позже, чем за три дня до их проведения.  </w:t>
      </w:r>
    </w:p>
    <w:p w:rsidR="0038518C" w:rsidRDefault="0038518C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2.2.11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по улучшению работы с деть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ми.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518C" w:rsidRDefault="0038518C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2.2.12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Заслушивать отчёты заведующего ДОУ и педагогов о работе с детьми. </w:t>
      </w:r>
    </w:p>
    <w:p w:rsidR="0038518C" w:rsidRDefault="002549F4" w:rsidP="00B26CE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38518C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8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Знакомиться с ходом и содержанием образовательного процесса, получать исчерпывающую информацию о реализуемых в ДОУ образовательных программах, а также о методах их реализации, как от воспитателя, так и от администрации ДОУ, в том числе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посредством посещения занятий по согласованию с воспитателем или руководством ДОУ. </w:t>
      </w:r>
    </w:p>
    <w:p w:rsidR="0038518C" w:rsidRDefault="0038518C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2.2.14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исчерпывающую информацию об условиях содержания, питания и медицинского обслуживания воспитанников, как от педагогов, так и от администрации ДОУ. </w:t>
      </w:r>
    </w:p>
    <w:p w:rsidR="0038518C" w:rsidRDefault="0038518C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2.2.15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Вносить добровольные пожертвования и целевые благотворительные взносы для развития  ДОУ и другие цели, оказывать на добровольной основе помощь ДОУ в порядке и в соответствии с  действующим  законодательством.  </w:t>
      </w:r>
    </w:p>
    <w:p w:rsidR="0038518C" w:rsidRDefault="0038518C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2.2.16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Досрочно расторгать Договор об образовании между ДОУ и родителями (законными представителями). </w:t>
      </w:r>
    </w:p>
    <w:p w:rsidR="0038518C" w:rsidRPr="00B26CEF" w:rsidRDefault="0038518C" w:rsidP="00B26CE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2.2.17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(законные представители) воспитанника имеют и иные права, предусмотренные действующим законодательством Российской Федерации, действующим ФЗ «Об образовании в Российской Федерации», Уставом ДОУ, локальными актами ДОУ</w:t>
      </w:r>
      <w:r w:rsidR="00B2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части, касающейся их прав. 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B26C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2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26C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2.3. </w:t>
      </w:r>
      <w:r w:rsidR="002549F4" w:rsidRPr="00B26C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Воспитанники имеют право</w:t>
      </w:r>
      <w:r w:rsidR="00B26C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B26C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="002549F4" w:rsidRPr="00B26C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B26CEF" w:rsidRDefault="002549F4" w:rsidP="00B26CE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</w:t>
      </w:r>
      <w:r w:rsidR="00B2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бесплатного дошкольного образования по общеобразовательным программам дошкольного образования, реализ</w:t>
      </w:r>
      <w:r w:rsidR="00B2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уемым в ДОУ в качестве </w:t>
      </w:r>
      <w:proofErr w:type="gramStart"/>
      <w:r w:rsidR="00B2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proofErr w:type="gramEnd"/>
      <w:r w:rsidR="00B26C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CEF" w:rsidRDefault="002549F4" w:rsidP="00B26CE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</w:t>
      </w:r>
      <w:r w:rsidR="00B2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Пребывание, питание и уход с учетом санитарно-гигиенических и иных нор</w:t>
      </w:r>
      <w:r w:rsidR="004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м действующего законодательства.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3DF" w:rsidRDefault="002549F4" w:rsidP="00B26CE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2.3.3.</w:t>
      </w:r>
      <w:r w:rsidR="00B2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обслуживание, осуществляемое ДОУ в соответствии с действующими федеральными и региональными н</w:t>
      </w:r>
      <w:r w:rsidR="004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ормативами.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3DF" w:rsidRDefault="004473DF" w:rsidP="00B26CE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2.3.4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условий для обучения с учетом особенностей их психофизического развития и состояния здоровья, в том числе получение социально-педагогического и психологического сопровождения, бесплатной психолого-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медико-педагогической коррекции.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3DF" w:rsidRDefault="004473DF" w:rsidP="00B26CE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2.3.5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 человеческого достоинства.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549F4" w:rsidRPr="002549F4" w:rsidRDefault="004473DF" w:rsidP="00B26CE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2.3.6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Защиту от применения методов физического и психического насилия, оскорб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 личности.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3DF" w:rsidRDefault="004473DF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2.3.7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обучения и воспитания, гарантирующие охрану жизни и укрепление здоровья, удовлетворение потребностей в эмоционально-личностном общении, получение помощи в коррекции имеющихся ог</w:t>
      </w:r>
      <w:r w:rsidR="008C52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раничений возможностей здоровья.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3DF" w:rsidRDefault="004473DF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2.3.8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своих творческих способностей и интересов, включая участие в конкурсах, выставках, смотрах, физкультурных мероприятия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х, других массовых мероприятиях.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3DF" w:rsidRDefault="004473DF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2.3.9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Поощрение за успехи в образовательной, физкультурной, спортивной, т</w:t>
      </w:r>
      <w:r w:rsidR="00046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ворческой </w:t>
      </w:r>
      <w:r w:rsidR="008C52F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3DF" w:rsidRDefault="008C52F0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2.3.10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оборудования, игр, игрушек, учебных пособий. </w:t>
      </w:r>
    </w:p>
    <w:p w:rsidR="004473DF" w:rsidRDefault="008C52F0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2.3.11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Обучающиеся (воспитанники) имеют и иные права, предусмотренные действующим законодательством Российской Федерации, действующим ФЗ «Об образовании в Российской Федерации», Уставом ДОУ, локальными актами ДОУ в части, касающейся их прав. </w:t>
      </w:r>
    </w:p>
    <w:p w:rsidR="004473DF" w:rsidRPr="004473DF" w:rsidRDefault="002549F4" w:rsidP="0044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Обязанности Сторон.</w:t>
      </w:r>
    </w:p>
    <w:p w:rsidR="008C52F0" w:rsidRPr="0023311A" w:rsidRDefault="0023311A" w:rsidP="0023311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2549F4" w:rsidRPr="00233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2.4. Исполнитель - ДОУ обязан: </w:t>
      </w:r>
    </w:p>
    <w:p w:rsidR="008C52F0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</w:t>
      </w:r>
      <w:r w:rsidR="008C5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Заказчику доступ к информации для ознакомления и (или) ознакомить родителей </w:t>
      </w:r>
      <w:r w:rsidR="008C52F0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(законных представителей) Воспитанника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Уставом дошкольного образовательного учреждения, с Лицензией на осуществление образовательной деятельности, с Положением о приеме в образовательную организацию, с 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с образовательными программами, с д</w:t>
      </w:r>
      <w:r w:rsidR="008C52F0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ействующим Федеральным законом «О персональных данных»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Правилами внутреннего</w:t>
      </w:r>
      <w:proofErr w:type="gramEnd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распорядка воспитанников ДОУ и другими документами, регламентирующими организацию и осуществление образовательной деятельности, права и обязанности Воспитанников и Заказчика, работы ДОУ в целом.  </w:t>
      </w:r>
    </w:p>
    <w:p w:rsidR="008C52F0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</w:t>
      </w:r>
      <w:r w:rsidR="008C5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надлежащее предоставление услуг, предусмотренных разделом I настоящего Договора, в полном объёме в соответствии с федеральным государственным образовательным стандартом дошкольного образования, образовательной программой и условиями настоящего Договора.  </w:t>
      </w:r>
    </w:p>
    <w:p w:rsidR="008C52F0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</w:t>
      </w:r>
      <w:r w:rsidR="008C5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преемственность образовательных программ. </w:t>
      </w:r>
    </w:p>
    <w:p w:rsidR="008C52F0" w:rsidRDefault="003D042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2.4.4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5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охрану жизни, сохранение и укрепление физического и психического здоровья Воспитанника, его закаливание, познавательное, речевое, интеллектуальное, физическое, художественно-эстетическое, социально</w:t>
      </w:r>
      <w:r w:rsidR="009E3D8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личностное развитие (развитие физических, интеллектуальных, нравственных и личностных качеств), становление общечеловеческих ценностей, развитие воображения и творческих способностей ребёнка, его интересов. </w:t>
      </w:r>
      <w:proofErr w:type="gramEnd"/>
    </w:p>
    <w:p w:rsidR="003D042E" w:rsidRDefault="003D042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2.4.5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5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во время образовательного процесса: </w:t>
      </w:r>
    </w:p>
    <w:p w:rsidR="003D042E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общей культуры ребёнка; </w:t>
      </w:r>
    </w:p>
    <w:p w:rsidR="003D042E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предпосылок учебной деятельности у ребёнка; </w:t>
      </w:r>
    </w:p>
    <w:p w:rsidR="003D042E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воспитание с учётом возрастных категорий детей гражданственности, уважения к правам и свободам человека, любви к окружающей природе, Родине, семье; </w:t>
      </w:r>
    </w:p>
    <w:p w:rsidR="003D042E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взаимодействие с семьёй ребёнка для обеспечения его полноценного развития; </w:t>
      </w:r>
    </w:p>
    <w:p w:rsidR="003D042E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оказание консультативной и методической помощи родителям (законным представителям) по вопросам воспитания, обучения и развития ребёнка; </w:t>
      </w:r>
    </w:p>
    <w:p w:rsidR="003D042E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обстановки для комфортного  пребывания детей, родителей (законных представителей) в ДОУ. </w:t>
      </w:r>
    </w:p>
    <w:p w:rsidR="003D042E" w:rsidRDefault="003D042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2.4.6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её реализации. </w:t>
      </w:r>
    </w:p>
    <w:p w:rsidR="003D042E" w:rsidRDefault="003D042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2.4.7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учётом его индивидуальных особенностей. </w:t>
      </w:r>
    </w:p>
    <w:p w:rsidR="003D042E" w:rsidRDefault="003D042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2.4.8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безопасные условия обучения, воспитания, развития, присмотра и ухода за Воспитанником, его содержания в ДОУ в соответствии с установленными нормами, обеспечивающими его жизнь и здоровье.  </w:t>
      </w:r>
    </w:p>
    <w:p w:rsidR="003D042E" w:rsidRDefault="003D042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2.4.9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Воспитанника по образовательной програ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мме, предусмотренной пунктом 1.5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настоящего Договора. </w:t>
      </w:r>
    </w:p>
    <w:p w:rsidR="000D1F9F" w:rsidRDefault="003D042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2.4.10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реализацию образовательной программы средствами обучения и воспитания, необходимыми для организации образовательного процесса и создания развивающей предметно-пространственной среды.  </w:t>
      </w:r>
    </w:p>
    <w:p w:rsidR="000D1F9F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Средства обучения и воспитания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приборы, оборудование, включая спортивное оборудование и инвентарь, инструменты (в том числе музыкальные), учебно-</w:t>
      </w:r>
      <w:r w:rsidR="000D1F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наглядные пособия, компьютеры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иные материальные объекты, необходимые для организации образовательной деятельности. </w:t>
      </w:r>
      <w:proofErr w:type="gramStart"/>
      <w:r w:rsidRPr="000D1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Развивающая предметно-пространственная среда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часть образовательной среды, представленная специально организованным пространством (помещениями, участком и т.п.), материалами, оборудованием и инвентарем для развития детей дошкольного возраста в соответствии с особенностями каждого возрастного этапа, охраны и укрепления их здоровья, учёта особенностей и коррекции недостатков их развития, обновляемыми образовательными ресурсами, в том числе расходными материалами, спортивным, оздоровительным о</w:t>
      </w:r>
      <w:r w:rsidR="000D1F9F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борудованием, инвентарем. 2.4.11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0D1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ереводить Воспитанника в следующую </w:t>
      </w:r>
      <w:r w:rsidR="000D1F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возрастную груп</w:t>
      </w:r>
      <w:r w:rsidR="000D1F9F">
        <w:rPr>
          <w:rFonts w:ascii="Times New Roman" w:eastAsia="Times New Roman" w:hAnsi="Times New Roman" w:cs="Times New Roman"/>
          <w:sz w:val="24"/>
          <w:szCs w:val="24"/>
          <w:lang w:eastAsia="ru-RU"/>
        </w:rPr>
        <w:t>пу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D1F9F" w:rsidRPr="003C331E" w:rsidRDefault="000D1F9F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1E">
        <w:rPr>
          <w:rFonts w:ascii="Times New Roman" w:eastAsia="Times New Roman" w:hAnsi="Times New Roman" w:cs="Times New Roman"/>
          <w:sz w:val="24"/>
          <w:szCs w:val="24"/>
          <w:lang w:eastAsia="ru-RU"/>
        </w:rPr>
        <w:t>2.4.12</w:t>
      </w:r>
      <w:r w:rsidR="002549F4" w:rsidRPr="003C33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C3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3C33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разработки индивидуальной образовательной программы (индивидуального образовательного маршрута) уведомить Заказчика о нецелесообразности оказания Воспитаннику образовательной услуги в объёме,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 Уведомление Заказчика о нецелесообразности оказания Воспитаннику образовательной услуги в объёме,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услуги, производить за один месяц до проведения психолого-медико</w:t>
      </w:r>
      <w:r w:rsidR="003C331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549F4" w:rsidRPr="003C3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педагогического консилиума ДОУ и (или) территориальной психолого-медико-педагогической комиссии. </w:t>
      </w:r>
      <w:proofErr w:type="gramStart"/>
      <w:r w:rsidR="002549F4" w:rsidRPr="003C3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с индивидуальными особенностями, делающими невозможным или педагогически нецелесообразным оказание Воспитаннику </w:t>
      </w:r>
      <w:r w:rsidR="002549F4" w:rsidRPr="003C33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образовательной услуги в объёме, предусмотренном разделом I настоящего Договора, переводятся на обучение по индивидуальной образовательной программе дошкольного образования (индивидуальному образовательному маршруту) только с согласия родителей (законных представителей) и на основании рекомендаций психолого-медико-педагогического консилиума ДОУ и (или) территориальной психолого-медико-педагогической комиссии. </w:t>
      </w:r>
      <w:proofErr w:type="gramEnd"/>
    </w:p>
    <w:p w:rsidR="000D1F9F" w:rsidRDefault="003C331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2.4.13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D1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соблюдение требований действующего законод</w:t>
      </w:r>
      <w:r w:rsidR="000D1F9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ательства Российской Федерации «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персональных д</w:t>
      </w:r>
      <w:r w:rsidR="000D1F9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анных»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сбора, хранения и обработки персональных данных Заказчика и Воспитанника. </w:t>
      </w:r>
    </w:p>
    <w:p w:rsidR="007D2881" w:rsidRDefault="003C331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2.4.14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D1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 группах общеразвивающей направленности воспитание, обучение и развитие ребёнка в соответствии с образовательной программой дошкольного образования, разрабатываемой, утверждаемой и реализуемой ДОУ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образования,  в соответствии с федеральными государственными требованиями к структуре основной общеобразовательной программы дошкольного образования и условиям её реализации, установленными федеральным органом</w:t>
      </w:r>
      <w:proofErr w:type="gramEnd"/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исполнительной власти, осуществляющим функции по выработке государственной политики и нормативно-правовому регулированию в сфере образования, и с учётом особенностей психофизического развития и возможностей ребёнка.  </w:t>
      </w:r>
      <w:proofErr w:type="gramEnd"/>
    </w:p>
    <w:p w:rsidR="00F33EA2" w:rsidRDefault="003C331E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2.4.15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33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выполнение  федерального государственного образовательного стандарта дошкольного образования, требований к содержанию образования и реализации уставных целей ДОУ. </w:t>
      </w:r>
    </w:p>
    <w:p w:rsidR="00F33EA2" w:rsidRDefault="00CA4E17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2.4.16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33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Разрабатывать индивидуальные адаптированные образовательные программы дошкольного образования для обучающихся с ограниченными возможностями здоровья, для детей-инвалидов на основании рекомендаций территориальной психолого-медико-педагогической комиссии (ТПМПК) в пределах профессиональной компетенции работающих в ДОУ педагогов и специалистов. </w:t>
      </w:r>
      <w:proofErr w:type="gramEnd"/>
    </w:p>
    <w:p w:rsidR="00F33EA2" w:rsidRDefault="00CA4E17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2.4.17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33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для  детей с ограниченными возможностями здоровья, детей-инвалидов  необходимые условия пребывания в ДОУ. </w:t>
      </w:r>
    </w:p>
    <w:p w:rsidR="0001597D" w:rsidRDefault="00CA4E17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2.4.18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33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  необходимое   сбалансированное четырёхразовое питание</w:t>
      </w:r>
      <w:r w:rsidR="0001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(завтрак, обед, полдник, ужин)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</w:t>
      </w:r>
      <w:r w:rsidR="0001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нка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примерным меню на основании  норм, установленных законодательством Российской Федерации в сфере организации детского питания и действующих СанПиН. Выписка из меню с указанием конкретных блюд, продуктов питания </w:t>
      </w:r>
      <w:r w:rsidR="0001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размещается в каждой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группе в доступном месте, с тем, чтобы родители (законные представители) ребёнка имели возможность с ним ознакомиться. При организации питания ДОУ руководствуется требованиями, установленными  законодательством Российской Федерации в области обеспечения санитарно-эпидемиологического благополучия населения и в сфере защиты прав потребителей. </w:t>
      </w:r>
    </w:p>
    <w:p w:rsidR="002549F4" w:rsidRPr="002549F4" w:rsidRDefault="00CA4E17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2.4.19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3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условия для медицинского обслуживания ребёнка в ДОУ органами здравоохранения, обеспечить совместное с медицинским персоналом проведение лечебно-профилактических, санитарно-противоэпидемических и оздоровительных мероприятий, соблюдение санитарно-гигиенических норм, режима, качества питания и других  мероприятий по охране и укреплении здоровья детей в соответствии с требованиями действующего законодательства Российской Федерации. </w:t>
      </w:r>
    </w:p>
    <w:p w:rsidR="00F902B9" w:rsidRDefault="00CA4E17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2.4.20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90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заболевания ребёнка, обнаружившегося в течение дня, принимать меры к его изоляции от здоровых детей до прихода Родителя (законного представителя), либо госпитализации в лечебное учреждение при наличии медицинских показаний с обязательным незамедлительным уведомлением Родителя (законного представителя) по контактному телефону последнего, зафиксированному в настоящем Договоре. </w:t>
      </w:r>
    </w:p>
    <w:p w:rsidR="00F902B9" w:rsidRDefault="00CA4E17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2.4.21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90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Строить отношения персонала ДОУ и воспитанников на основе сотрудничества, уважения личности ребёнка и предоставления ему свободы развития в соответствии с индивидуальными особенностями.  </w:t>
      </w:r>
    </w:p>
    <w:p w:rsidR="00F902B9" w:rsidRDefault="00CA4E17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2.4.22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90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допускать применение методов физического и психического насилия по отношению к воспитанникам. </w:t>
      </w:r>
    </w:p>
    <w:p w:rsidR="00F902B9" w:rsidRDefault="00CA4E17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2.4.23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90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Сохранять место за ребёнком в случае его болезни, санаторно-курортного лечения, карантина, на время очередного отпуска отца и (или) матери. В остальных случаях вопрос о сохранении места за ребёнком решается в рамках действующего законодательства Российской Федерации. </w:t>
      </w:r>
    </w:p>
    <w:p w:rsidR="00F902B9" w:rsidRDefault="00CA4E17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2.4.24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90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Отчислять воспитанников из ДОУ по заявлению родителей (законных представителей) несовершеннолетних обучающихся. </w:t>
      </w:r>
    </w:p>
    <w:p w:rsidR="002549F4" w:rsidRPr="002549F4" w:rsidRDefault="00CA4E17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2.4.25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90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настоящий Договор. </w:t>
      </w:r>
    </w:p>
    <w:p w:rsidR="00F902B9" w:rsidRPr="00DE5E9C" w:rsidRDefault="00DE5E9C" w:rsidP="00DE5E9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2549F4" w:rsidRPr="00F90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2.5. Заказчик - Родитель (законный представитель) обязан: </w:t>
      </w:r>
    </w:p>
    <w:p w:rsidR="00F902B9" w:rsidRDefault="002549F4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2.5.1.</w:t>
      </w:r>
      <w:r w:rsidR="00F90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Устав ДОУ, правила внутреннего распорядка ДОУ, локальные нормативные акты ДОУ в части, касающейся их прав и обязанностей, и настоящий Договор. </w:t>
      </w:r>
    </w:p>
    <w:p w:rsidR="00AF2CEA" w:rsidRDefault="002549F4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2.5.2.</w:t>
      </w:r>
      <w:r w:rsidR="00F90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общепринятых норм поведения, в том числе, проявлять уважение к педагогическим работникам</w:t>
      </w:r>
      <w:r w:rsidR="00F902B9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административно-управленческому, обслуживающему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учебно</w:t>
      </w:r>
      <w:r w:rsidR="00F902B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тельному, медицинскому персоналам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ДОУ, не посягать на их честь и достоинство. Проявлять уважение к воспитанникам ДОУ и их родителям (законным представителям), не посягать на их честь и достоинство. </w:t>
      </w:r>
    </w:p>
    <w:p w:rsidR="00DE5E9C" w:rsidRDefault="002549F4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2.5.3.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Взаимодействовать с ДОУ по всем направлениям воспитания, развития и обучения ребёнка (принимать участие в родительских собраниях и других мероприятиях ДОУ, приходить в ДОУ для беседы по приглашению воспитателя, администрации ДОУ в случаях, вызванных заботой о ребёнке и др.). </w:t>
      </w:r>
    </w:p>
    <w:p w:rsidR="00DE5E9C" w:rsidRDefault="002549F4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2.5.4.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вносить плату за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присмотр и уход за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оспитанником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E5E9C" w:rsidRDefault="002549F4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2.5.5.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Воспитанника в дошкольное образовательное учреждение и в период действия настоящего Договора своевременно предоставлять Исполнителю, все необходимые документы, предусмотренные Уставом дошкольного образовательного учреждения. </w:t>
      </w:r>
    </w:p>
    <w:p w:rsidR="00DE5E9C" w:rsidRDefault="002549F4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2.5.6.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 сообщать Исполнителю об изменении реквизитов, контактного телефона,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места жительства и иных существенных изменениях в сведениях о Воспитаннике. </w:t>
      </w:r>
    </w:p>
    <w:p w:rsidR="00DE5E9C" w:rsidRDefault="002549F4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2.5.7.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посещение Воспитанником дошкольного образовательного учреждения согласно правилам внутреннего распорядка Исполнителя. </w:t>
      </w:r>
    </w:p>
    <w:p w:rsidR="00DE5E9C" w:rsidRDefault="002549F4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2.5.8.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Заблаговременно информировать Исполнителя о предстоящем отсутствии Воспитанника в дошкольном образовательном учреждении или его болезни. В случае заболевания Воспитанника, подтвержденного заключением медицинской организации, либо выявленного медицинским работником Исполнителя, принять меры по восстановлению его здоровья и не допускать посещения ДОУ Воспитанником в период заболевания. </w:t>
      </w:r>
    </w:p>
    <w:p w:rsidR="00DE5E9C" w:rsidRDefault="002549F4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2.5.9.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справку</w:t>
      </w:r>
      <w:proofErr w:type="gramEnd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 После отпуска или санаторного лечения, </w:t>
      </w:r>
      <w:proofErr w:type="gramStart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справку</w:t>
      </w:r>
      <w:proofErr w:type="gramEnd"/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состоянии здоровья ребёнка и сведений об отсутствии контакта с инфекционными больными. </w:t>
      </w:r>
    </w:p>
    <w:p w:rsidR="00DE5E9C" w:rsidRDefault="002549F4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2.5.10.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 передавать и забирать ребёнка у воспитателя, не передоверяя ребёнка лицам, не достигшим 18-летнего возраста. </w:t>
      </w:r>
    </w:p>
    <w:p w:rsidR="00A83730" w:rsidRPr="00A83730" w:rsidRDefault="002549F4" w:rsidP="00A8373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2.5.11.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Приводить ребёнка в ДОУ в опрятном виде: чистой одежде и удобной безопасной </w:t>
      </w:r>
      <w:r w:rsid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обуви. О</w:t>
      </w:r>
      <w:r w:rsidR="00A83730"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беспечить соответствующей одеждой:</w:t>
      </w:r>
    </w:p>
    <w:p w:rsidR="00A83730" w:rsidRPr="00A83730" w:rsidRDefault="00A83730" w:rsidP="00A8373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музыкальных занятий — чешками или вязаной обувью;</w:t>
      </w:r>
    </w:p>
    <w:p w:rsidR="00A83730" w:rsidRPr="00A83730" w:rsidRDefault="00A83730" w:rsidP="00A8373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физкультурных заня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тий — спортивной формой для помещения</w:t>
      </w: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облегченной одеждой и обувью для улицы;</w:t>
      </w:r>
    </w:p>
    <w:p w:rsidR="00A83730" w:rsidRPr="00A83730" w:rsidRDefault="00A83730" w:rsidP="00A8373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предоставить Воспитаннику для обеспечения комфортного пребывания в образовательной организации в течение дня:</w:t>
      </w:r>
    </w:p>
    <w:p w:rsidR="00A83730" w:rsidRPr="00A83730" w:rsidRDefault="00A83730" w:rsidP="00A8373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сменное белье (трусы, майки, пижаму и т.д.) — в холодный период;</w:t>
      </w:r>
    </w:p>
    <w:p w:rsidR="00A83730" w:rsidRPr="00A83730" w:rsidRDefault="00A83730" w:rsidP="00A8373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расческу, носовые платки, разовые платки в период карантина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3730" w:rsidRPr="00A83730" w:rsidRDefault="00A83730" w:rsidP="00A8373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2.5.12</w:t>
      </w: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Своевременно сообщать Исполнителю о хронических заболеваниях Воспитанника, наличии у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пищевой и иной аллергии.</w:t>
      </w:r>
    </w:p>
    <w:p w:rsidR="002549F4" w:rsidRPr="002549F4" w:rsidRDefault="00A83730" w:rsidP="00F902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2.5.13. Не приносить в ДОУ</w:t>
      </w: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медицинские препара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 для лечения Воспитанника.</w:t>
      </w:r>
      <w:r w:rsid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2.5.14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давать Воспитаннику в ДОУ</w:t>
      </w: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колющих, режущих предметов, игрушек, содержащих </w:t>
      </w: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мелкие детали, батарейки, жевательную резинку и другие продукты питания.</w:t>
      </w:r>
      <w:r w:rsidRPr="00A837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>2.5.15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E5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49F4" w:rsidRPr="00254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 </w:t>
      </w:r>
    </w:p>
    <w:p w:rsidR="002549F4" w:rsidRPr="002549F4" w:rsidRDefault="002549F4" w:rsidP="00254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E8C" w:rsidRPr="00B80E8C" w:rsidRDefault="00B80E8C" w:rsidP="00B80E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0E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III. Размер, сроки и порядок оплаты за </w:t>
      </w:r>
      <w:proofErr w:type="gramStart"/>
      <w:r w:rsidRPr="00B80E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присмотр</w:t>
      </w:r>
      <w:proofErr w:type="gramEnd"/>
      <w:r w:rsidRPr="00B80E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уход за Воспитанником.</w:t>
      </w:r>
    </w:p>
    <w:p w:rsidR="00B80E8C" w:rsidRPr="00B80E8C" w:rsidRDefault="00B80E8C" w:rsidP="00B80E8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sub_130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>3.1.  Стоимость  услуг  Исполнителя  по  присмотру  и     уходу   за</w:t>
      </w:r>
      <w:bookmarkEnd w:id="5"/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Воспитанником  (далее                   родительская плата) составляет_______________________________________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p w:rsidR="00B80E8C" w:rsidRPr="00B80E8C" w:rsidRDefault="00B80E8C" w:rsidP="00B80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Pr="00B80E8C">
        <w:rPr>
          <w:rFonts w:ascii="Times New Roman" w:eastAsia="Times New Roman" w:hAnsi="Times New Roman" w:cs="Times New Roman"/>
          <w:sz w:val="18"/>
          <w:szCs w:val="18"/>
          <w:lang w:eastAsia="ru-RU"/>
        </w:rPr>
        <w:t>(стоимость в рублях)</w:t>
      </w:r>
    </w:p>
    <w:p w:rsidR="00B80E8C" w:rsidRPr="00B80E8C" w:rsidRDefault="00B80E8C" w:rsidP="00B80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Не допускается включение  расходов  на  реализацию   образовательной программы  дошкольного  образования,  а  также  расходов  на   содержание недвижимого имущества образовательной организации в родительскую плату за присмотр и уход за Воспитанником.</w:t>
      </w:r>
    </w:p>
    <w:p w:rsidR="00B80E8C" w:rsidRPr="00B80E8C" w:rsidRDefault="00B80E8C" w:rsidP="00B80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1302"/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 Начисление  родительской  платы  производится   из     расчета</w:t>
      </w:r>
      <w:bookmarkEnd w:id="6"/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фактически оказанной услуги по присмотру и уходу, соразмерно   количеству  календарных дней, в течение которых оказывалась услуга.</w:t>
      </w:r>
    </w:p>
    <w:p w:rsidR="00B80E8C" w:rsidRPr="00B80E8C" w:rsidRDefault="00B80E8C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1303"/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Заказчик ежемесячно</w:t>
      </w:r>
      <w:bookmarkEnd w:id="7"/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вносит родительскую   плату   за  присмотр  и  уход   за  Воспитанником, указанную в   </w:t>
      </w:r>
      <w:hyperlink w:anchor="sub_1301" w:history="1">
        <w:r w:rsidRPr="00DF39F8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пункте 3.1 Договора настоящего </w:t>
        </w:r>
      </w:hyperlink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сумме______________</w:t>
      </w:r>
      <w:r w:rsid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80E8C" w:rsidRPr="00B80E8C" w:rsidRDefault="00B80E8C" w:rsidP="00B80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B80E8C" w:rsidRPr="00DF39F8" w:rsidRDefault="00B80E8C" w:rsidP="00DF3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F39F8">
        <w:rPr>
          <w:rFonts w:ascii="Times New Roman" w:eastAsia="Times New Roman" w:hAnsi="Times New Roman" w:cs="Times New Roman"/>
          <w:sz w:val="18"/>
          <w:szCs w:val="18"/>
          <w:lang w:eastAsia="ru-RU"/>
        </w:rPr>
        <w:t>(сумма прописью)</w:t>
      </w:r>
    </w:p>
    <w:p w:rsidR="00B80E8C" w:rsidRPr="00B80E8C" w:rsidRDefault="00DF39F8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130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B80E8C"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Оплата производится в срок</w:t>
      </w:r>
      <w:bookmarkEnd w:id="8"/>
      <w:r w:rsidR="00B80E8C" w:rsidRPr="00B80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5 числа месяца, подлежащего оплате за  наличный  расчет.</w:t>
      </w:r>
    </w:p>
    <w:p w:rsidR="002549F4" w:rsidRDefault="002549F4" w:rsidP="00DC6A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9F8" w:rsidRPr="00DF39F8" w:rsidRDefault="00DF39F8" w:rsidP="00DF3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DF39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V. Ответственность Сторон за неисполнение или ненадлежащее исполнение обязательств по договору, порядок разрешения споров и разногласий</w:t>
      </w:r>
    </w:p>
    <w:p w:rsidR="00DF39F8" w:rsidRDefault="00DF39F8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4.1. За неисполнение либо ненадлежащее исполнение обязательств по настоящему Договору Исполнитель и Заказчик несут ответственность, предусмотренную действующим законодательством Российской Федерации и настоящим Договором. </w:t>
      </w:r>
    </w:p>
    <w:p w:rsidR="003A2FC1" w:rsidRDefault="00DF39F8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ДОУ в установленном законодательством Российской Федерации порядке несёт ответственность </w:t>
      </w:r>
      <w:proofErr w:type="gramStart"/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3A2FC1" w:rsidRDefault="00DF39F8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A2FC1"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функций, определённых Уставом ДОУ, настоящим Договором; </w:t>
      </w:r>
    </w:p>
    <w:p w:rsidR="003A2FC1" w:rsidRDefault="00DF39F8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A2FC1"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реализацию в полном объёме основной общеобразовательной программы дошкольного образования; </w:t>
      </w:r>
    </w:p>
    <w:p w:rsidR="003A2FC1" w:rsidRDefault="00DF39F8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A2FC1"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и преемственность реализуемых образовательных программ; </w:t>
      </w:r>
    </w:p>
    <w:p w:rsidR="003A2FC1" w:rsidRDefault="00DF39F8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A2FC1"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применяемых форм, методов и средств организации образовательного процесса возрастным, психофизиологическим особенностям, склонностям, способностям, интересам и потребностям обучающихся; </w:t>
      </w:r>
    </w:p>
    <w:p w:rsidR="003A2FC1" w:rsidRDefault="00DF39F8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A2FC1"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жизнь и здоровье воспитанников во время образовательного процесса. </w:t>
      </w:r>
    </w:p>
    <w:p w:rsidR="003A2FC1" w:rsidRDefault="00DF39F8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ДОУ несёт и другую ответственность в соответствии с действующим законодательством Российской Федерации. </w:t>
      </w:r>
    </w:p>
    <w:p w:rsidR="003A2FC1" w:rsidRDefault="003A2FC1" w:rsidP="003A2FC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572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(законные представители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обучающегося несут ответственность за невыполнение или ненадлежащее выполнение настоящего Договора в порядке, предусмотренном действующим законодательством Российской Федерации и настоящим Дого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вором.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F39F8" w:rsidRPr="00DF39F8" w:rsidRDefault="003A2FC1" w:rsidP="00DF39F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и разногласия, которые могут возникнуть при исполнении условий настоящего Договора, Стороны будут стремиться разрешать путем переговоров. </w:t>
      </w:r>
    </w:p>
    <w:p w:rsidR="003A2FC1" w:rsidRDefault="003A2FC1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57572E">
        <w:rPr>
          <w:rFonts w:ascii="Times New Roman" w:eastAsia="Times New Roman" w:hAnsi="Times New Roman" w:cs="Times New Roman"/>
          <w:sz w:val="24"/>
          <w:szCs w:val="24"/>
          <w:lang w:eastAsia="ru-RU"/>
        </w:rPr>
        <w:t>4.5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spellStart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недостижении</w:t>
      </w:r>
      <w:proofErr w:type="spellEnd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спор может быть вынесен на разрешение Учредителя,  или в ином порядке, предусмотренном действующим законодательством Российской Федерации. </w:t>
      </w:r>
    </w:p>
    <w:p w:rsidR="00DF39F8" w:rsidRPr="00DF39F8" w:rsidRDefault="003A2FC1" w:rsidP="003A2FC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57572E">
        <w:rPr>
          <w:rFonts w:ascii="Times New Roman" w:eastAsia="Times New Roman" w:hAnsi="Times New Roman" w:cs="Times New Roman"/>
          <w:sz w:val="24"/>
          <w:szCs w:val="24"/>
          <w:lang w:eastAsia="ru-RU"/>
        </w:rPr>
        <w:t>4.6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A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 и разногласия, не урегулированные путем переговоров, разрешаются в судебном порядке, установленном действующим законодательством Российской Федерации. </w:t>
      </w:r>
    </w:p>
    <w:p w:rsidR="00DF39F8" w:rsidRPr="00DF39F8" w:rsidRDefault="00DF39F8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7572E" w:rsidRDefault="0057572E" w:rsidP="00575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</w:t>
      </w:r>
      <w:r w:rsidR="00DF39F8" w:rsidRPr="005757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Срок действия договора. Основания и порядок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</w:t>
      </w:r>
      <w:r w:rsidR="00DF39F8" w:rsidRPr="005757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изменения и расторжения договора</w:t>
      </w:r>
    </w:p>
    <w:p w:rsidR="0057572E" w:rsidRDefault="0057572E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со дня его подп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исания Сторонами и действует с </w:t>
      </w:r>
      <w:r w:rsidR="00ED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EE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«____»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   20__</w:t>
      </w:r>
      <w:r w:rsidR="00ED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143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__________20___г.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D1437" w:rsidRDefault="00ED1437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57572E" w:rsidRDefault="0057572E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Условия, на которых заключен настоящий Договор, мог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 быть изменены по соглашению С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торон. </w:t>
      </w:r>
    </w:p>
    <w:p w:rsidR="0057572E" w:rsidRDefault="0057572E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изменения и дополнения к настоящему Договору должны быть совершены в письменной форме и подписаны уполномоченными представителями Сторон. </w:t>
      </w:r>
    </w:p>
    <w:p w:rsidR="0057572E" w:rsidRDefault="0057572E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</w:t>
      </w:r>
      <w:proofErr w:type="gramStart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соглашению Сторон. </w:t>
      </w:r>
    </w:p>
    <w:p w:rsidR="0057572E" w:rsidRDefault="00DF39F8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инициативе одной из Сторон настоящий </w:t>
      </w:r>
      <w:proofErr w:type="gramStart"/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основаниям, предусмотренным действующим законодательством Российской Федерации. </w:t>
      </w:r>
    </w:p>
    <w:p w:rsidR="0057572E" w:rsidRDefault="0057572E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в одностороннем порядке по инициативе Родителя (законного представителя) в любое время с предупреждением об этом ДОУ за 3 дня до предстоящего расторжения договора. Отчисление обучающегося из ДОУ производится на основании личного заявления родителей (законных представителей) обучающегося. </w:t>
      </w:r>
    </w:p>
    <w:p w:rsidR="0057572E" w:rsidRDefault="0057572E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в одностороннем порядке по инициативе ДОУ в случаях, предусмотренных действующим законодательством. О предстоящем расторжении ДОУ предупреждает Родителя (законного представителя) за 3 дня до предстоящего расторжения Договора, если иные сроки не предусмотрены законодательством Российской Федерации.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4051FB" w:rsidRDefault="0057572E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подлежит расторжению в случае перевода ребёнка с согласия родителей (законных представителей) и по их письменному заявлению в другое образовательное учреждение. </w:t>
      </w:r>
      <w:r w:rsidR="00405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4051FB" w:rsidRDefault="004051FB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может быть изменен по письменному соглашению сторон, в одностороннем порядке – в случае изменения действующего законодательства, повлекшего необходимость изменения договора. В случае необходимости изменения договора он может быть изменён путём составления дополнительного соглашения к настоящему Договору. При изменении Договора путём составления дополнительного соглашения к настоящему Договору, </w:t>
      </w:r>
      <w:proofErr w:type="gramStart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</w:t>
      </w:r>
      <w:proofErr w:type="gramEnd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сохраняет своё действие в изменённом виде с момента подписания дополнительного соглашения.  </w:t>
      </w:r>
    </w:p>
    <w:p w:rsidR="00DF39F8" w:rsidRPr="00DF39F8" w:rsidRDefault="004051FB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составлен в двух экземплярах: один экземпляр хранится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ДОУ в личном деле Воспитанника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другой – у Родителя (законного представителя). </w:t>
      </w:r>
    </w:p>
    <w:p w:rsidR="00DF39F8" w:rsidRPr="00DF39F8" w:rsidRDefault="00DF39F8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051FB" w:rsidRPr="004051FB" w:rsidRDefault="004051FB" w:rsidP="00405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</w:t>
      </w:r>
      <w:r w:rsidR="00DF39F8" w:rsidRPr="004051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Обязательные условия подписания договора</w:t>
      </w:r>
    </w:p>
    <w:p w:rsidR="00E501C2" w:rsidRDefault="00E501C2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6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proofErr w:type="gramStart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заключается после обязательного ознакомления Родителей (законных представителей) воспитанника с Уставом ДОУ, Лицензией на осуществление образовательной деятельности, Положением о прие</w:t>
      </w:r>
      <w:r w:rsidR="007311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 в образовательную организацию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с образовательными программами, Правилами внутреннего распорядка воспитанников и другими документами, регламентирующими организацию и осуществление образовательной  деятельности, работы ДОУ в целом. </w:t>
      </w:r>
      <w:proofErr w:type="gramEnd"/>
    </w:p>
    <w:p w:rsidR="00E501C2" w:rsidRDefault="00E501C2" w:rsidP="00E501C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6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заключается после обязательного ознакомления родителями (законным представителем) воспитанника с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ействующим Федеральным законом «О персональных данных»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501C2" w:rsidRDefault="00E501C2" w:rsidP="00E501C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6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одна из Сторон не вправе передавать свои права и обязанности по настоящему Договору третьим лицам без письменного согласия другой Стороны. </w:t>
      </w:r>
    </w:p>
    <w:p w:rsidR="00E501C2" w:rsidRDefault="00E501C2" w:rsidP="00E501C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6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обязуются письменно извещать друг друга о смене реквизитов, адресов и иных существенных изменениях. </w:t>
      </w:r>
    </w:p>
    <w:p w:rsidR="00E501C2" w:rsidRDefault="00E501C2" w:rsidP="00E501C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6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выполнении условий настоящего Договора Стороны руководствуются законодательством Российской Федерации. </w:t>
      </w:r>
    </w:p>
    <w:p w:rsidR="00E501C2" w:rsidRDefault="00E501C2" w:rsidP="00E501C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1C2" w:rsidRPr="00E501C2" w:rsidRDefault="00E501C2" w:rsidP="00E501C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</w:t>
      </w:r>
      <w:r w:rsidR="00DF39F8" w:rsidRPr="00E50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Дополнительные условия</w:t>
      </w:r>
    </w:p>
    <w:p w:rsidR="00E501C2" w:rsidRDefault="00E501C2" w:rsidP="00E501C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7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Родительская общественность на добровольной основе может оказывать помощь в благоустро</w:t>
      </w:r>
      <w:r w:rsidR="00A726BF">
        <w:rPr>
          <w:rFonts w:ascii="Times New Roman" w:eastAsia="Times New Roman" w:hAnsi="Times New Roman" w:cs="Times New Roman"/>
          <w:sz w:val="24"/>
          <w:szCs w:val="24"/>
          <w:lang w:eastAsia="ru-RU"/>
        </w:rPr>
        <w:t>йстве территории ДОУ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оформлении  помещений ДОУ, расчистке прогулочных  участков от листвы и снега, мытье окон;  развитии материально-технической базы ДОУ. </w:t>
      </w:r>
    </w:p>
    <w:p w:rsidR="00A726BF" w:rsidRDefault="00A726BF" w:rsidP="00E501C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7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 не несёт ответственности за сохраннос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 тех личных вещей Воспитанника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наличие которых (в рамках образовательного процесса) не является обязательным, а именно: мобильных телефонов, драгоценных украшений, игрушек, принесённых из дома, интерактивных игр и др.</w:t>
      </w:r>
    </w:p>
    <w:p w:rsidR="00A726BF" w:rsidRDefault="00A726BF" w:rsidP="00A726B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7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(законные представители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письменной форме подтверждают свое согласие на сбор, хранение и обработку своих персональных данных и конфиденциальных сведений и персональных данных несовершеннолетнего воспитанника в целях, связанных с исполнением уставной деятельности и настоящего 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Согласие Родителей (законных представителей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считается полученным с момента подписания настоящего Договора. </w:t>
      </w:r>
    </w:p>
    <w:p w:rsidR="00DF39F8" w:rsidRPr="00DF39F8" w:rsidRDefault="00A726BF" w:rsidP="00A726B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7</w:t>
      </w:r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</w:t>
      </w:r>
      <w:proofErr w:type="gramStart"/>
      <w:r w:rsidR="00DF39F8"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Родители (законные представители) в письменной форме подтверждают свое согласие на проведение фотосъёмки несовершеннолетнего воспитанника и использование фото- и видеоматериалов несовершеннолетнего воспитанника в целях, связанных с исполнением уставной деятельности,  для оформления материалов о работе ДОУ в средствах массовой информации (журналах, газетах, телевидении и др.), на сайте детского сада; для  использования в презентациях в образовательном учреждении и за его пределами. </w:t>
      </w:r>
      <w:proofErr w:type="gramEnd"/>
    </w:p>
    <w:p w:rsidR="00DF39F8" w:rsidRPr="00DF39F8" w:rsidRDefault="00DF39F8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1335" w:rsidRPr="0073119A" w:rsidRDefault="007A1335" w:rsidP="007A133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" w:name="sub_1800"/>
      <w:bookmarkEnd w:id="3"/>
      <w:bookmarkEnd w:id="4"/>
      <w:r w:rsidRPr="007311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</w:t>
      </w:r>
      <w:r w:rsidR="00C21404" w:rsidRPr="0073119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7311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Реквизиты и подписи сторон</w:t>
      </w:r>
    </w:p>
    <w:p w:rsidR="007A1335" w:rsidRPr="0073119A" w:rsidRDefault="007A1335" w:rsidP="00C214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108"/>
      </w:tblGrid>
      <w:tr w:rsidR="007A1335" w:rsidRPr="007A1335" w:rsidTr="00B065B0">
        <w:tc>
          <w:tcPr>
            <w:tcW w:w="5108" w:type="dxa"/>
          </w:tcPr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Исполнитель: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МБДОУ 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 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Ведено, ул.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Мира</w:t>
            </w: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6</w:t>
            </w: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ИНН: 200300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2666</w:t>
            </w: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, КПП: 200301001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ОКАТО: 962048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10001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ОКПО: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36617354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ОГРН: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1192036001816</w:t>
            </w: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 ОКВЕД 85.11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/С</w:t>
            </w: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 40701810200001000003</w:t>
            </w:r>
          </w:p>
          <w:p w:rsid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Л/С</w:t>
            </w: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21404">
              <w:rPr>
                <w:rFonts w:ascii="Times New Roman" w:eastAsia="Times New Roman" w:hAnsi="Times New Roman" w:cs="Times New Roman"/>
                <w:lang w:eastAsia="ru-RU"/>
              </w:rPr>
              <w:t>20946Ъ56240</w:t>
            </w: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62342" w:rsidRPr="007A1335" w:rsidRDefault="00062342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МБДОУ 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З.У.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Сугаипова</w:t>
            </w:r>
            <w:bookmarkStart w:id="10" w:name="_GoBack"/>
            <w:bookmarkEnd w:id="10"/>
            <w:proofErr w:type="spellEnd"/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08" w:type="dxa"/>
          </w:tcPr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Заказчик: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  <w:r w:rsidR="00C2140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  <w:r w:rsidR="00C2140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</w:p>
          <w:p w:rsidR="00C21404" w:rsidRDefault="00C21404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7A1335" w:rsidRPr="007A1335">
              <w:rPr>
                <w:rFonts w:ascii="Times New Roman" w:eastAsia="Times New Roman" w:hAnsi="Times New Roman" w:cs="Times New Roman"/>
                <w:lang w:eastAsia="ru-RU"/>
              </w:rPr>
              <w:t>аспорт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ные дан</w:t>
            </w:r>
            <w:r w:rsidR="00EE1AE1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ые</w:t>
            </w:r>
            <w:r w:rsidR="007A1335"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</w:p>
          <w:p w:rsidR="007A1335" w:rsidRPr="007A1335" w:rsidRDefault="00C21404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7A1335" w:rsidRPr="007A1335">
              <w:rPr>
                <w:rFonts w:ascii="Times New Roman" w:eastAsia="Times New Roman" w:hAnsi="Times New Roman" w:cs="Times New Roman"/>
                <w:lang w:eastAsia="ru-RU"/>
              </w:rPr>
              <w:t>ерия 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______Номер</w:t>
            </w:r>
            <w:r w:rsidR="007A1335" w:rsidRPr="007A1335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Выдан: __________________________________</w:t>
            </w:r>
            <w:r w:rsidR="00C21404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</w:t>
            </w:r>
            <w:r w:rsidR="00C21404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«_____» ___________ 20___г.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Адрес места жительства: __________________</w:t>
            </w:r>
            <w:r w:rsidR="0047691D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</w:p>
          <w:p w:rsidR="007A1335" w:rsidRPr="007A1335" w:rsidRDefault="007A1335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335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</w:t>
            </w:r>
            <w:r w:rsidR="0047691D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</w:p>
          <w:p w:rsidR="007A1335" w:rsidRDefault="00C21404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Номер телефона:</w:t>
            </w:r>
            <w:r w:rsidR="007A1335" w:rsidRPr="007A1335">
              <w:rPr>
                <w:rFonts w:ascii="Times New Roman" w:eastAsia="Times New Roman" w:hAnsi="Times New Roman" w:cs="Times New Roman"/>
                <w:lang w:eastAsia="ru-RU"/>
              </w:rPr>
              <w:t>__________________________</w:t>
            </w:r>
            <w:r w:rsidR="0047691D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</w:p>
          <w:p w:rsidR="00C21404" w:rsidRDefault="00C21404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21404" w:rsidRPr="007A1335" w:rsidRDefault="00C21404" w:rsidP="007A13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Подпись______________</w:t>
            </w:r>
          </w:p>
        </w:tc>
      </w:tr>
    </w:tbl>
    <w:p w:rsidR="007A1335" w:rsidRPr="007A1335" w:rsidRDefault="007A1335" w:rsidP="007A13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bookmarkEnd w:id="9"/>
    <w:p w:rsidR="007A1335" w:rsidRPr="007A1335" w:rsidRDefault="00C21404" w:rsidP="00C21404">
      <w:pPr>
        <w:widowControl w:val="0"/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  <w:r w:rsidR="0047691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</w:t>
      </w:r>
      <w:r w:rsidR="0047691D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 настоящего Договора получи</w:t>
      </w:r>
      <w:proofErr w:type="gramStart"/>
      <w:r w:rsidR="0047691D">
        <w:rPr>
          <w:rFonts w:ascii="Times New Roman" w:eastAsia="Times New Roman" w:hAnsi="Times New Roman" w:cs="Times New Roman"/>
          <w:sz w:val="24"/>
          <w:szCs w:val="24"/>
          <w:lang w:eastAsia="ru-RU"/>
        </w:rPr>
        <w:t>л(</w:t>
      </w:r>
      <w:proofErr w:type="gramEnd"/>
      <w:r w:rsidR="0047691D">
        <w:rPr>
          <w:rFonts w:ascii="Times New Roman" w:eastAsia="Times New Roman" w:hAnsi="Times New Roman" w:cs="Times New Roman"/>
          <w:sz w:val="24"/>
          <w:szCs w:val="24"/>
          <w:lang w:eastAsia="ru-RU"/>
        </w:rPr>
        <w:t>а):</w:t>
      </w:r>
    </w:p>
    <w:p w:rsidR="007A1335" w:rsidRPr="007A1335" w:rsidRDefault="007A1335" w:rsidP="007A1335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335" w:rsidRPr="007A1335" w:rsidRDefault="007A1335" w:rsidP="007A1335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335" w:rsidRPr="007A1335" w:rsidRDefault="00C21404" w:rsidP="00C21404">
      <w:pPr>
        <w:widowControl w:val="0"/>
        <w:tabs>
          <w:tab w:val="left" w:pos="5245"/>
        </w:tabs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A1335" w:rsidRPr="007A1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«___» ____ 20___г.  </w:t>
      </w:r>
      <w:r w:rsidR="0047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 w:rsidR="007A1335" w:rsidRPr="007A133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DF39F8" w:rsidRPr="00DF39F8" w:rsidRDefault="00DF39F8" w:rsidP="00DF3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F39F8" w:rsidRPr="00DF39F8" w:rsidSect="0028246F">
      <w:footerReference w:type="default" r:id="rId13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A59" w:rsidRDefault="002E0A59" w:rsidP="003D042E">
      <w:pPr>
        <w:spacing w:after="0" w:line="240" w:lineRule="auto"/>
      </w:pPr>
      <w:r>
        <w:separator/>
      </w:r>
    </w:p>
  </w:endnote>
  <w:endnote w:type="continuationSeparator" w:id="0">
    <w:p w:rsidR="002E0A59" w:rsidRDefault="002E0A59" w:rsidP="003D0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762373"/>
      <w:docPartObj>
        <w:docPartGallery w:val="Page Numbers (Bottom of Page)"/>
        <w:docPartUnique/>
      </w:docPartObj>
    </w:sdtPr>
    <w:sdtEndPr/>
    <w:sdtContent>
      <w:p w:rsidR="0057572E" w:rsidRDefault="0057572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AE1">
          <w:rPr>
            <w:noProof/>
          </w:rPr>
          <w:t>10</w:t>
        </w:r>
        <w:r>
          <w:fldChar w:fldCharType="end"/>
        </w:r>
      </w:p>
    </w:sdtContent>
  </w:sdt>
  <w:p w:rsidR="0057572E" w:rsidRDefault="0057572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A59" w:rsidRDefault="002E0A59" w:rsidP="003D042E">
      <w:pPr>
        <w:spacing w:after="0" w:line="240" w:lineRule="auto"/>
      </w:pPr>
      <w:r>
        <w:separator/>
      </w:r>
    </w:p>
  </w:footnote>
  <w:footnote w:type="continuationSeparator" w:id="0">
    <w:p w:rsidR="002E0A59" w:rsidRDefault="002E0A59" w:rsidP="003D04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E441EE"/>
    <w:multiLevelType w:val="hybridMultilevel"/>
    <w:tmpl w:val="1FD69C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964"/>
    <w:rsid w:val="0001597D"/>
    <w:rsid w:val="00032F70"/>
    <w:rsid w:val="00046E38"/>
    <w:rsid w:val="00062342"/>
    <w:rsid w:val="000814CD"/>
    <w:rsid w:val="000B6B86"/>
    <w:rsid w:val="000C66B9"/>
    <w:rsid w:val="000C6AD3"/>
    <w:rsid w:val="000D1F9F"/>
    <w:rsid w:val="000D67C1"/>
    <w:rsid w:val="00132F3C"/>
    <w:rsid w:val="0013779F"/>
    <w:rsid w:val="001714E4"/>
    <w:rsid w:val="001750F7"/>
    <w:rsid w:val="001D5273"/>
    <w:rsid w:val="0023311A"/>
    <w:rsid w:val="002549F4"/>
    <w:rsid w:val="0028246F"/>
    <w:rsid w:val="002B730E"/>
    <w:rsid w:val="002E0A59"/>
    <w:rsid w:val="002E163E"/>
    <w:rsid w:val="0038518C"/>
    <w:rsid w:val="0038774E"/>
    <w:rsid w:val="0039551D"/>
    <w:rsid w:val="003A2FC1"/>
    <w:rsid w:val="003C331E"/>
    <w:rsid w:val="003D042E"/>
    <w:rsid w:val="004051FB"/>
    <w:rsid w:val="004473DF"/>
    <w:rsid w:val="0047691D"/>
    <w:rsid w:val="00526578"/>
    <w:rsid w:val="005604C3"/>
    <w:rsid w:val="00560B01"/>
    <w:rsid w:val="0057572E"/>
    <w:rsid w:val="00586268"/>
    <w:rsid w:val="005B7E16"/>
    <w:rsid w:val="00615323"/>
    <w:rsid w:val="00640A70"/>
    <w:rsid w:val="00651376"/>
    <w:rsid w:val="00652EC9"/>
    <w:rsid w:val="0066515A"/>
    <w:rsid w:val="00670EDA"/>
    <w:rsid w:val="006C2353"/>
    <w:rsid w:val="006E1236"/>
    <w:rsid w:val="006E3A32"/>
    <w:rsid w:val="00703655"/>
    <w:rsid w:val="0073119A"/>
    <w:rsid w:val="00753886"/>
    <w:rsid w:val="007A1335"/>
    <w:rsid w:val="007D2881"/>
    <w:rsid w:val="007F77FB"/>
    <w:rsid w:val="00802E55"/>
    <w:rsid w:val="0085740D"/>
    <w:rsid w:val="008C52F0"/>
    <w:rsid w:val="008D6CED"/>
    <w:rsid w:val="00905622"/>
    <w:rsid w:val="009E3D82"/>
    <w:rsid w:val="00A00532"/>
    <w:rsid w:val="00A3283E"/>
    <w:rsid w:val="00A32AF0"/>
    <w:rsid w:val="00A40DF1"/>
    <w:rsid w:val="00A61E63"/>
    <w:rsid w:val="00A658EE"/>
    <w:rsid w:val="00A726BF"/>
    <w:rsid w:val="00A83730"/>
    <w:rsid w:val="00A93A3E"/>
    <w:rsid w:val="00AA3A88"/>
    <w:rsid w:val="00AF2CEA"/>
    <w:rsid w:val="00B219FB"/>
    <w:rsid w:val="00B26CEF"/>
    <w:rsid w:val="00B308D8"/>
    <w:rsid w:val="00B80E8C"/>
    <w:rsid w:val="00BA0BA0"/>
    <w:rsid w:val="00BC3B7C"/>
    <w:rsid w:val="00BD6724"/>
    <w:rsid w:val="00BE17E8"/>
    <w:rsid w:val="00C21404"/>
    <w:rsid w:val="00CA4E17"/>
    <w:rsid w:val="00CC4F0B"/>
    <w:rsid w:val="00CD6C85"/>
    <w:rsid w:val="00D055E7"/>
    <w:rsid w:val="00DB1EC7"/>
    <w:rsid w:val="00DC6ACA"/>
    <w:rsid w:val="00DD5AED"/>
    <w:rsid w:val="00DE5E9C"/>
    <w:rsid w:val="00DF39F8"/>
    <w:rsid w:val="00DF5DF9"/>
    <w:rsid w:val="00E501C2"/>
    <w:rsid w:val="00E83321"/>
    <w:rsid w:val="00E852FC"/>
    <w:rsid w:val="00E93964"/>
    <w:rsid w:val="00ED1437"/>
    <w:rsid w:val="00EE1AE1"/>
    <w:rsid w:val="00EF4121"/>
    <w:rsid w:val="00F07310"/>
    <w:rsid w:val="00F07C4B"/>
    <w:rsid w:val="00F33EA2"/>
    <w:rsid w:val="00F37E31"/>
    <w:rsid w:val="00F654F1"/>
    <w:rsid w:val="00F86E88"/>
    <w:rsid w:val="00F902B9"/>
    <w:rsid w:val="00FF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70ED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0ED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670EDA"/>
    <w:rPr>
      <w:rFonts w:cs="Times New Roman"/>
      <w:b w:val="0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67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21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D0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042E"/>
  </w:style>
  <w:style w:type="paragraph" w:styleId="a8">
    <w:name w:val="footer"/>
    <w:basedOn w:val="a"/>
    <w:link w:val="a9"/>
    <w:uiPriority w:val="99"/>
    <w:unhideWhenUsed/>
    <w:rsid w:val="003D0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042E"/>
  </w:style>
  <w:style w:type="table" w:styleId="aa">
    <w:name w:val="Table Grid"/>
    <w:basedOn w:val="a1"/>
    <w:uiPriority w:val="39"/>
    <w:rsid w:val="007D2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B80E8C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a"/>
    <w:uiPriority w:val="59"/>
    <w:rsid w:val="007A133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06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623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70ED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0ED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670EDA"/>
    <w:rPr>
      <w:rFonts w:cs="Times New Roman"/>
      <w:b w:val="0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67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21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D0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042E"/>
  </w:style>
  <w:style w:type="paragraph" w:styleId="a8">
    <w:name w:val="footer"/>
    <w:basedOn w:val="a"/>
    <w:link w:val="a9"/>
    <w:uiPriority w:val="99"/>
    <w:unhideWhenUsed/>
    <w:rsid w:val="003D0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042E"/>
  </w:style>
  <w:style w:type="table" w:styleId="aa">
    <w:name w:val="Table Grid"/>
    <w:basedOn w:val="a1"/>
    <w:uiPriority w:val="39"/>
    <w:rsid w:val="007D2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B80E8C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a"/>
    <w:uiPriority w:val="59"/>
    <w:rsid w:val="007A133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06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62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9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70412244.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0412244.100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70412244.1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0412244.10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8B510-5E9B-4AC1-9174-0597F1EAE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1826</TotalTime>
  <Pages>10</Pages>
  <Words>5405</Words>
  <Characters>30810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G</cp:lastModifiedBy>
  <cp:revision>39</cp:revision>
  <cp:lastPrinted>2024-03-12T12:21:00Z</cp:lastPrinted>
  <dcterms:created xsi:type="dcterms:W3CDTF">2019-05-29T06:53:00Z</dcterms:created>
  <dcterms:modified xsi:type="dcterms:W3CDTF">2024-11-13T08:30:00Z</dcterms:modified>
</cp:coreProperties>
</file>